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ACCD" w14:textId="3CC720D0" w:rsidR="00253342" w:rsidRDefault="00D702F6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41856" behindDoc="1" locked="0" layoutInCell="1" allowOverlap="1" wp14:anchorId="268E07AB" wp14:editId="31C8DF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9892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989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30">
        <w:rPr>
          <w:rFonts w:ascii="Times New Roman"/>
        </w:rPr>
        <w:t xml:space="preserve">: </w:t>
      </w:r>
    </w:p>
    <w:p w14:paraId="308C0F11" w14:textId="77777777" w:rsidR="00253342" w:rsidRDefault="00253342">
      <w:pPr>
        <w:pStyle w:val="BodyText"/>
        <w:rPr>
          <w:rFonts w:ascii="Times New Roman"/>
        </w:rPr>
      </w:pPr>
    </w:p>
    <w:p w14:paraId="082ABA73" w14:textId="77777777" w:rsidR="00253342" w:rsidRDefault="00253342">
      <w:pPr>
        <w:pStyle w:val="BodyText"/>
        <w:rPr>
          <w:rFonts w:ascii="Times New Roman"/>
        </w:rPr>
      </w:pPr>
    </w:p>
    <w:p w14:paraId="6A3F74E3" w14:textId="77777777" w:rsidR="00253342" w:rsidRDefault="00253342">
      <w:pPr>
        <w:pStyle w:val="BodyText"/>
        <w:rPr>
          <w:rFonts w:ascii="Times New Roman"/>
        </w:rPr>
      </w:pPr>
    </w:p>
    <w:p w14:paraId="1F7421A0" w14:textId="77777777" w:rsidR="00253342" w:rsidRDefault="00253342">
      <w:pPr>
        <w:pStyle w:val="BodyText"/>
        <w:rPr>
          <w:rFonts w:ascii="Times New Roman"/>
        </w:rPr>
      </w:pPr>
    </w:p>
    <w:p w14:paraId="453AC5F3" w14:textId="77777777" w:rsidR="00253342" w:rsidRDefault="00253342">
      <w:pPr>
        <w:pStyle w:val="BodyText"/>
        <w:rPr>
          <w:rFonts w:ascii="Times New Roman"/>
        </w:rPr>
      </w:pPr>
    </w:p>
    <w:p w14:paraId="7AC8D869" w14:textId="77777777" w:rsidR="00253342" w:rsidRDefault="00253342">
      <w:pPr>
        <w:pStyle w:val="BodyText"/>
        <w:spacing w:before="1"/>
        <w:rPr>
          <w:rFonts w:ascii="Times New Roman"/>
          <w:sz w:val="18"/>
        </w:rPr>
      </w:pPr>
    </w:p>
    <w:p w14:paraId="06232BE2" w14:textId="77777777" w:rsidR="00253342" w:rsidRDefault="00D702F6">
      <w:pPr>
        <w:pStyle w:val="Title"/>
      </w:pPr>
      <w:r>
        <w:t>Hire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Bin Application</w:t>
      </w:r>
    </w:p>
    <w:p w14:paraId="0E573AC5" w14:textId="77777777" w:rsidR="00253342" w:rsidRDefault="00D702F6">
      <w:pPr>
        <w:spacing w:line="229" w:lineRule="exact"/>
        <w:ind w:left="1052" w:right="1118"/>
        <w:jc w:val="center"/>
        <w:rPr>
          <w:i/>
          <w:sz w:val="20"/>
        </w:rPr>
      </w:pPr>
      <w:r>
        <w:rPr>
          <w:i/>
          <w:color w:val="548DD4"/>
          <w:sz w:val="20"/>
        </w:rPr>
        <w:t>Use</w:t>
      </w:r>
      <w:r>
        <w:rPr>
          <w:i/>
          <w:color w:val="548DD4"/>
          <w:spacing w:val="-5"/>
          <w:sz w:val="20"/>
        </w:rPr>
        <w:t xml:space="preserve"> </w:t>
      </w:r>
      <w:r>
        <w:rPr>
          <w:i/>
          <w:color w:val="548DD4"/>
          <w:sz w:val="20"/>
        </w:rPr>
        <w:t>this application</w:t>
      </w:r>
      <w:r>
        <w:rPr>
          <w:i/>
          <w:color w:val="548DD4"/>
          <w:spacing w:val="-5"/>
          <w:sz w:val="20"/>
        </w:rPr>
        <w:t xml:space="preserve"> </w:t>
      </w:r>
      <w:r>
        <w:rPr>
          <w:i/>
          <w:color w:val="548DD4"/>
          <w:sz w:val="20"/>
        </w:rPr>
        <w:t>form</w:t>
      </w:r>
      <w:r>
        <w:rPr>
          <w:i/>
          <w:color w:val="548DD4"/>
          <w:spacing w:val="-4"/>
          <w:sz w:val="20"/>
        </w:rPr>
        <w:t xml:space="preserve"> </w:t>
      </w:r>
      <w:r>
        <w:rPr>
          <w:i/>
          <w:color w:val="548DD4"/>
          <w:sz w:val="20"/>
        </w:rPr>
        <w:t>if</w:t>
      </w:r>
      <w:r>
        <w:rPr>
          <w:i/>
          <w:color w:val="548DD4"/>
          <w:spacing w:val="-3"/>
          <w:sz w:val="20"/>
        </w:rPr>
        <w:t xml:space="preserve"> </w:t>
      </w:r>
      <w:r>
        <w:rPr>
          <w:i/>
          <w:color w:val="548DD4"/>
          <w:sz w:val="20"/>
        </w:rPr>
        <w:t>you</w:t>
      </w:r>
      <w:r>
        <w:rPr>
          <w:i/>
          <w:color w:val="548DD4"/>
          <w:spacing w:val="-4"/>
          <w:sz w:val="20"/>
        </w:rPr>
        <w:t xml:space="preserve"> </w:t>
      </w:r>
      <w:r>
        <w:rPr>
          <w:i/>
          <w:color w:val="548DD4"/>
          <w:sz w:val="20"/>
        </w:rPr>
        <w:t>require</w:t>
      </w:r>
      <w:r>
        <w:rPr>
          <w:i/>
          <w:color w:val="548DD4"/>
          <w:spacing w:val="-4"/>
          <w:sz w:val="20"/>
        </w:rPr>
        <w:t xml:space="preserve"> </w:t>
      </w:r>
      <w:r>
        <w:rPr>
          <w:i/>
          <w:color w:val="548DD4"/>
          <w:sz w:val="20"/>
        </w:rPr>
        <w:t>a</w:t>
      </w:r>
      <w:r>
        <w:rPr>
          <w:i/>
          <w:color w:val="548DD4"/>
          <w:spacing w:val="-3"/>
          <w:sz w:val="20"/>
        </w:rPr>
        <w:t xml:space="preserve"> </w:t>
      </w:r>
      <w:r>
        <w:rPr>
          <w:i/>
          <w:color w:val="548DD4"/>
          <w:sz w:val="20"/>
        </w:rPr>
        <w:t>bin</w:t>
      </w:r>
      <w:r>
        <w:rPr>
          <w:i/>
          <w:color w:val="548DD4"/>
          <w:spacing w:val="-4"/>
          <w:sz w:val="20"/>
        </w:rPr>
        <w:t xml:space="preserve"> </w:t>
      </w:r>
      <w:r>
        <w:rPr>
          <w:i/>
          <w:color w:val="548DD4"/>
          <w:sz w:val="20"/>
        </w:rPr>
        <w:t>for</w:t>
      </w:r>
      <w:r>
        <w:rPr>
          <w:i/>
          <w:color w:val="548DD4"/>
          <w:spacing w:val="-2"/>
          <w:sz w:val="20"/>
        </w:rPr>
        <w:t xml:space="preserve"> </w:t>
      </w:r>
      <w:r>
        <w:rPr>
          <w:i/>
          <w:color w:val="548DD4"/>
          <w:sz w:val="20"/>
        </w:rPr>
        <w:t>events,</w:t>
      </w:r>
      <w:r>
        <w:rPr>
          <w:i/>
          <w:color w:val="548DD4"/>
          <w:spacing w:val="-4"/>
          <w:sz w:val="20"/>
        </w:rPr>
        <w:t xml:space="preserve"> </w:t>
      </w:r>
      <w:r>
        <w:rPr>
          <w:i/>
          <w:color w:val="548DD4"/>
          <w:sz w:val="20"/>
        </w:rPr>
        <w:t>functions</w:t>
      </w:r>
      <w:r>
        <w:rPr>
          <w:i/>
          <w:color w:val="548DD4"/>
          <w:spacing w:val="-4"/>
          <w:sz w:val="20"/>
        </w:rPr>
        <w:t xml:space="preserve"> </w:t>
      </w:r>
      <w:r>
        <w:rPr>
          <w:i/>
          <w:color w:val="548DD4"/>
          <w:sz w:val="20"/>
        </w:rPr>
        <w:t>and</w:t>
      </w:r>
      <w:r>
        <w:rPr>
          <w:i/>
          <w:color w:val="548DD4"/>
          <w:spacing w:val="-2"/>
          <w:sz w:val="20"/>
        </w:rPr>
        <w:t xml:space="preserve"> </w:t>
      </w:r>
      <w:r>
        <w:rPr>
          <w:i/>
          <w:color w:val="548DD4"/>
          <w:sz w:val="20"/>
        </w:rPr>
        <w:t>other</w:t>
      </w:r>
      <w:r>
        <w:rPr>
          <w:i/>
          <w:color w:val="548DD4"/>
          <w:spacing w:val="-2"/>
          <w:sz w:val="20"/>
        </w:rPr>
        <w:t xml:space="preserve"> </w:t>
      </w:r>
      <w:r>
        <w:rPr>
          <w:i/>
          <w:color w:val="548DD4"/>
          <w:sz w:val="20"/>
        </w:rPr>
        <w:t>major</w:t>
      </w:r>
      <w:r>
        <w:rPr>
          <w:i/>
          <w:color w:val="548DD4"/>
          <w:spacing w:val="-1"/>
          <w:sz w:val="20"/>
        </w:rPr>
        <w:t xml:space="preserve"> </w:t>
      </w:r>
      <w:r>
        <w:rPr>
          <w:i/>
          <w:color w:val="548DD4"/>
          <w:sz w:val="20"/>
        </w:rPr>
        <w:t>people</w:t>
      </w:r>
      <w:r>
        <w:rPr>
          <w:i/>
          <w:color w:val="548DD4"/>
          <w:spacing w:val="-3"/>
          <w:sz w:val="20"/>
        </w:rPr>
        <w:t xml:space="preserve"> </w:t>
      </w:r>
      <w:r>
        <w:rPr>
          <w:i/>
          <w:color w:val="548DD4"/>
          <w:sz w:val="20"/>
        </w:rPr>
        <w:t>gatherings</w:t>
      </w:r>
    </w:p>
    <w:p w14:paraId="43765DD9" w14:textId="77777777" w:rsidR="00253342" w:rsidRDefault="00D702F6">
      <w:pPr>
        <w:ind w:left="837"/>
        <w:jc w:val="center"/>
        <w:rPr>
          <w:i/>
          <w:sz w:val="20"/>
        </w:rPr>
      </w:pPr>
      <w:r>
        <w:rPr>
          <w:i/>
          <w:color w:val="548DD4"/>
          <w:w w:val="99"/>
          <w:sz w:val="20"/>
        </w:rPr>
        <w:t>.</w:t>
      </w:r>
    </w:p>
    <w:p w14:paraId="2EFB3635" w14:textId="4836E505" w:rsidR="00253342" w:rsidRDefault="00D702F6">
      <w:pPr>
        <w:pStyle w:val="BodyText"/>
        <w:spacing w:before="3" w:line="326" w:lineRule="auto"/>
        <w:ind w:left="3926" w:right="3546"/>
        <w:jc w:val="center"/>
      </w:pPr>
      <w:r>
        <w:rPr>
          <w:noProof/>
          <w:position w:val="1"/>
        </w:rPr>
        <w:drawing>
          <wp:inline distT="0" distB="0" distL="0" distR="0" wp14:anchorId="0241430F" wp14:editId="1CB65026">
            <wp:extent cx="107949" cy="10794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</w:t>
      </w:r>
      <w:r>
        <w:rPr>
          <w:rFonts w:ascii="Times New Roman"/>
          <w:spacing w:val="-11"/>
        </w:rPr>
        <w:t xml:space="preserve"> </w:t>
      </w:r>
      <w:r w:rsidR="006B71E2">
        <w:rPr>
          <w:spacing w:val="-1"/>
        </w:rPr>
        <w:t>Email</w:t>
      </w:r>
      <w:r>
        <w:rPr>
          <w:spacing w:val="-1"/>
        </w:rPr>
        <w:t>:</w:t>
      </w:r>
      <w:r>
        <w:rPr>
          <w:spacing w:val="-12"/>
        </w:rPr>
        <w:t xml:space="preserve"> </w:t>
      </w:r>
      <w:hyperlink r:id="rId8" w:history="1">
        <w:r w:rsidRPr="00D61EDC">
          <w:rPr>
            <w:rStyle w:val="Hyperlink"/>
            <w:spacing w:val="-1"/>
          </w:rPr>
          <w:t>melinfo@melvil</w:t>
        </w:r>
        <w:r w:rsidRPr="00D61EDC">
          <w:rPr>
            <w:rStyle w:val="Hyperlink"/>
            <w:spacing w:val="-1"/>
          </w:rPr>
          <w:t>le.wa.gov.au</w:t>
        </w:r>
        <w:r w:rsidRPr="00D61EDC">
          <w:rPr>
            <w:rStyle w:val="Hyperlink"/>
            <w:w w:val="99"/>
          </w:rPr>
          <w:t xml:space="preserve"> </w:t>
        </w:r>
        <w:r w:rsidRPr="00D61EDC">
          <w:rPr>
            <w:rStyle w:val="Hyperlink"/>
            <w:noProof/>
            <w:w w:val="99"/>
          </w:rPr>
          <w:drawing>
            <wp:inline distT="0" distB="0" distL="0" distR="0" wp14:anchorId="192D700A" wp14:editId="7F2FFCE1">
              <wp:extent cx="107950" cy="107950"/>
              <wp:effectExtent l="0" t="0" r="0" b="0"/>
              <wp:docPr id="5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3.png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950" cy="107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>
        <w:rPr>
          <w:rFonts w:ascii="Times New Roman"/>
          <w:color w:val="0000FF"/>
          <w:spacing w:val="-8"/>
          <w:w w:val="99"/>
          <w:position w:val="1"/>
        </w:rPr>
        <w:t xml:space="preserve"> </w:t>
      </w:r>
      <w:r w:rsidR="006B71E2">
        <w:rPr>
          <w:position w:val="1"/>
        </w:rPr>
        <w:t>Phone:</w:t>
      </w:r>
      <w:r w:rsidRPr="006B71E2">
        <w:rPr>
          <w:spacing w:val="-2"/>
          <w:position w:val="1"/>
        </w:rPr>
        <w:t xml:space="preserve"> </w:t>
      </w:r>
      <w:r w:rsidR="006B71E2">
        <w:rPr>
          <w:spacing w:val="-2"/>
          <w:position w:val="1"/>
        </w:rPr>
        <w:t>1300 635 845</w:t>
      </w:r>
    </w:p>
    <w:p w14:paraId="765B6A10" w14:textId="10BA171F" w:rsidR="00253342" w:rsidRDefault="00D702F6">
      <w:pPr>
        <w:pStyle w:val="BodyText"/>
        <w:spacing w:line="214" w:lineRule="exact"/>
        <w:ind w:left="1052" w:right="578"/>
        <w:jc w:val="center"/>
      </w:pPr>
      <w:r>
        <w:rPr>
          <w:noProof/>
        </w:rPr>
        <w:drawing>
          <wp:inline distT="0" distB="0" distL="0" distR="0" wp14:anchorId="6F054E5A" wp14:editId="399BD466">
            <wp:extent cx="102234" cy="102234"/>
            <wp:effectExtent l="0" t="0" r="0" b="0"/>
            <wp:docPr id="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2"/>
        </w:rPr>
        <w:t xml:space="preserve"> </w:t>
      </w:r>
      <w:r w:rsidR="006B71E2">
        <w:rPr>
          <w:position w:val="2"/>
        </w:rPr>
        <w:t>Post: Locked Bag 1, Booragoon WA 6954</w:t>
      </w:r>
    </w:p>
    <w:p w14:paraId="2C00EDB6" w14:textId="77777777" w:rsidR="00253342" w:rsidRDefault="00D702F6">
      <w:pPr>
        <w:spacing w:before="37" w:after="4"/>
        <w:ind w:left="1052" w:right="1067"/>
        <w:jc w:val="center"/>
        <w:rPr>
          <w:i/>
        </w:rPr>
      </w:pPr>
      <w:r>
        <w:rPr>
          <w:i/>
          <w:color w:val="FF0000"/>
        </w:rPr>
        <w:t>This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form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is</w:t>
      </w:r>
      <w:r>
        <w:rPr>
          <w:i/>
          <w:color w:val="FF0000"/>
          <w:spacing w:val="-8"/>
        </w:rPr>
        <w:t xml:space="preserve"> </w:t>
      </w:r>
      <w:r>
        <w:rPr>
          <w:i/>
          <w:color w:val="FF0000"/>
        </w:rPr>
        <w:t>required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be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submitted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no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less</w:t>
      </w:r>
      <w:r>
        <w:rPr>
          <w:i/>
          <w:color w:val="FF0000"/>
          <w:spacing w:val="-8"/>
        </w:rPr>
        <w:t xml:space="preserve"> </w:t>
      </w:r>
      <w:r>
        <w:rPr>
          <w:i/>
          <w:color w:val="FF0000"/>
        </w:rPr>
        <w:t>than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10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business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days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prior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event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date</w:t>
      </w:r>
    </w:p>
    <w:p w14:paraId="3AAC295F" w14:textId="77777777" w:rsidR="00253342" w:rsidRDefault="00D61EDC">
      <w:pPr>
        <w:pStyle w:val="BodyText"/>
        <w:ind w:left="110"/>
      </w:pPr>
      <w:r>
        <w:pict w14:anchorId="10FE1726">
          <v:group id="docshapegroup5" o:spid="_x0000_s1065" style="width:538.7pt;height:42.15pt;mso-position-horizontal-relative:char;mso-position-vertical-relative:line" coordsize="10774,8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68" type="#_x0000_t75" style="position:absolute;width:10774;height:543">
              <v:imagedata r:id="rId11" o:title=""/>
            </v:shape>
            <v:rect id="docshape7" o:spid="_x0000_s1067" style="position:absolute;left:2268;top:576;width:8420;height:266" fillcolor="#e1f4f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66" type="#_x0000_t202" style="position:absolute;width:10774;height:843" filled="f" stroked="f">
              <v:textbox inset="0,0,0,0">
                <w:txbxContent>
                  <w:p w14:paraId="11531BDB" w14:textId="77777777" w:rsidR="00253342" w:rsidRDefault="00D702F6">
                    <w:pPr>
                      <w:spacing w:before="101"/>
                      <w:ind w:left="220"/>
                    </w:pPr>
                    <w:r>
                      <w:rPr>
                        <w:color w:val="FFFFFF"/>
                      </w:rPr>
                      <w:t>Applicant’s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Details</w:t>
                    </w:r>
                  </w:p>
                  <w:p w14:paraId="3C6050AA" w14:textId="77777777" w:rsidR="00253342" w:rsidRDefault="00253342">
                    <w:pPr>
                      <w:spacing w:before="11"/>
                      <w:rPr>
                        <w:sz w:val="21"/>
                      </w:rPr>
                    </w:pPr>
                  </w:p>
                  <w:p w14:paraId="560354C3" w14:textId="77777777" w:rsidR="00253342" w:rsidRDefault="00D702F6">
                    <w:pPr>
                      <w:ind w:left="1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Name:</w:t>
                    </w:r>
                  </w:p>
                </w:txbxContent>
              </v:textbox>
            </v:shape>
            <w10:anchorlock/>
          </v:group>
        </w:pict>
      </w:r>
    </w:p>
    <w:p w14:paraId="79BBFB93" w14:textId="77777777" w:rsidR="00253342" w:rsidRDefault="00253342">
      <w:pPr>
        <w:pStyle w:val="BodyText"/>
        <w:spacing w:before="1"/>
        <w:rPr>
          <w:i/>
          <w:sz w:val="6"/>
        </w:rPr>
      </w:pPr>
    </w:p>
    <w:p w14:paraId="3BAF1CFB" w14:textId="77777777" w:rsidR="00253342" w:rsidRDefault="00D61EDC">
      <w:pPr>
        <w:pStyle w:val="BodyText"/>
        <w:spacing w:before="93"/>
        <w:ind w:left="240"/>
      </w:pPr>
      <w:r>
        <w:pict w14:anchorId="7ECAB809">
          <v:rect id="docshape9" o:spid="_x0000_s1064" style="position:absolute;left:0;text-align:left;margin-left:142.9pt;margin-top:1.6pt;width:420.95pt;height:12.95pt;z-index:251642880;mso-position-horizontal-relative:page" fillcolor="#e1f4ff" stroked="f">
            <w10:wrap anchorx="page"/>
          </v:rect>
        </w:pict>
      </w:r>
      <w:r w:rsidR="00D702F6">
        <w:t>Address:</w:t>
      </w:r>
    </w:p>
    <w:p w14:paraId="47F79649" w14:textId="77777777" w:rsidR="00253342" w:rsidRDefault="00D61EDC">
      <w:pPr>
        <w:pStyle w:val="BodyText"/>
        <w:spacing w:before="4"/>
        <w:rPr>
          <w:sz w:val="14"/>
        </w:rPr>
      </w:pPr>
      <w:r>
        <w:pict w14:anchorId="42032A0E">
          <v:shape id="docshape10" o:spid="_x0000_s1063" type="#_x0000_t202" style="position:absolute;margin-left:33.5pt;margin-top:10pt;width:470.15pt;height:12.8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8"/>
                    <w:gridCol w:w="4089"/>
                    <w:gridCol w:w="1015"/>
                    <w:gridCol w:w="1111"/>
                    <w:gridCol w:w="998"/>
                  </w:tblGrid>
                  <w:tr w:rsidR="00253342" w14:paraId="3353D12F" w14:textId="77777777">
                    <w:trPr>
                      <w:trHeight w:val="256"/>
                    </w:trPr>
                    <w:tc>
                      <w:tcPr>
                        <w:tcW w:w="2188" w:type="dxa"/>
                      </w:tcPr>
                      <w:p w14:paraId="60B6CEA6" w14:textId="77777777" w:rsidR="00253342" w:rsidRDefault="00D702F6">
                        <w:pPr>
                          <w:pStyle w:val="TableParagraph"/>
                          <w:spacing w:before="10" w:line="227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Suburb</w:t>
                        </w:r>
                      </w:p>
                    </w:tc>
                    <w:tc>
                      <w:tcPr>
                        <w:tcW w:w="4089" w:type="dxa"/>
                        <w:shd w:val="clear" w:color="auto" w:fill="E1F4FF"/>
                      </w:tcPr>
                      <w:p w14:paraId="6022AD70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15" w:type="dxa"/>
                      </w:tcPr>
                      <w:p w14:paraId="2D649A8C" w14:textId="77777777" w:rsidR="00253342" w:rsidRDefault="00D702F6">
                        <w:pPr>
                          <w:pStyle w:val="TableParagraph"/>
                          <w:spacing w:before="10" w:line="22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</w:t>
                        </w:r>
                      </w:p>
                    </w:tc>
                    <w:tc>
                      <w:tcPr>
                        <w:tcW w:w="1111" w:type="dxa"/>
                        <w:shd w:val="clear" w:color="auto" w:fill="E1F4FF"/>
                      </w:tcPr>
                      <w:p w14:paraId="0789C62D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14:paraId="4B84739B" w14:textId="77777777" w:rsidR="00253342" w:rsidRDefault="00D702F6">
                        <w:pPr>
                          <w:pStyle w:val="TableParagraph"/>
                          <w:spacing w:before="10" w:line="22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Postcode</w:t>
                        </w:r>
                      </w:p>
                    </w:tc>
                  </w:tr>
                </w:tbl>
                <w:p w14:paraId="318CC3AE" w14:textId="77777777" w:rsidR="00253342" w:rsidRDefault="0025334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E712D6F">
          <v:rect id="docshape11" o:spid="_x0000_s1062" style="position:absolute;margin-left:511.55pt;margin-top:9.45pt;width:52.3pt;height:12.95pt;z-index:-251654144;mso-wrap-distance-left:0;mso-wrap-distance-right:0;mso-position-horizontal-relative:page" fillcolor="#e1f4ff" stroked="f">
            <w10:wrap type="topAndBottom" anchorx="page"/>
          </v:rect>
        </w:pict>
      </w:r>
    </w:p>
    <w:p w14:paraId="004D44D7" w14:textId="77777777" w:rsidR="00253342" w:rsidRDefault="00253342">
      <w:pPr>
        <w:pStyle w:val="BodyText"/>
        <w:spacing w:before="5"/>
        <w:rPr>
          <w:sz w:val="8"/>
        </w:rPr>
      </w:pPr>
    </w:p>
    <w:p w14:paraId="2F56A92C" w14:textId="77777777" w:rsidR="00253342" w:rsidRDefault="00D61EDC">
      <w:pPr>
        <w:pStyle w:val="BodyText"/>
        <w:spacing w:before="93"/>
        <w:ind w:left="240"/>
      </w:pPr>
      <w:r>
        <w:pict w14:anchorId="26E8C6B4">
          <v:rect id="docshape12" o:spid="_x0000_s1061" style="position:absolute;left:0;text-align:left;margin-left:142.9pt;margin-top:4.55pt;width:420.95pt;height:12.85pt;z-index:251643904;mso-position-horizontal-relative:page" fillcolor="#e1f4ff" stroked="f">
            <w10:wrap anchorx="page"/>
          </v:rect>
        </w:pict>
      </w:r>
      <w:proofErr w:type="spellStart"/>
      <w:r w:rsidR="00D702F6">
        <w:t>Organisation</w:t>
      </w:r>
      <w:proofErr w:type="spellEnd"/>
      <w:r w:rsidR="00D702F6">
        <w:rPr>
          <w:spacing w:val="-10"/>
        </w:rPr>
        <w:t xml:space="preserve"> </w:t>
      </w:r>
      <w:r w:rsidR="00D702F6">
        <w:t>Name:</w:t>
      </w:r>
    </w:p>
    <w:p w14:paraId="2AA4D840" w14:textId="77777777" w:rsidR="00253342" w:rsidRDefault="00253342">
      <w:pPr>
        <w:pStyle w:val="BodyText"/>
        <w:spacing w:before="11"/>
        <w:rPr>
          <w:sz w:val="17"/>
        </w:rPr>
      </w:pPr>
    </w:p>
    <w:p w14:paraId="1108DA42" w14:textId="77777777" w:rsidR="00253342" w:rsidRDefault="00D61EDC">
      <w:pPr>
        <w:pStyle w:val="BodyText"/>
        <w:ind w:left="240"/>
      </w:pPr>
      <w:r>
        <w:pict w14:anchorId="4B1BB6E4">
          <v:rect id="docshape13" o:spid="_x0000_s1060" style="position:absolute;left:0;text-align:left;margin-left:142.9pt;margin-top:-1.45pt;width:420.95pt;height:12.95pt;z-index:251644928;mso-position-horizontal-relative:page" fillcolor="#e1f4ff" stroked="f">
            <w10:wrap anchorx="page"/>
          </v:rect>
        </w:pict>
      </w:r>
      <w:r w:rsidR="00D702F6">
        <w:t>Address</w:t>
      </w:r>
      <w:r w:rsidR="00D702F6">
        <w:rPr>
          <w:spacing w:val="-5"/>
        </w:rPr>
        <w:t xml:space="preserve"> </w:t>
      </w:r>
      <w:r w:rsidR="00D702F6">
        <w:t>for</w:t>
      </w:r>
      <w:r w:rsidR="00D702F6">
        <w:rPr>
          <w:spacing w:val="-5"/>
        </w:rPr>
        <w:t xml:space="preserve"> </w:t>
      </w:r>
      <w:r w:rsidR="00D702F6">
        <w:t>Invoice:</w:t>
      </w:r>
    </w:p>
    <w:p w14:paraId="1BA9C2A3" w14:textId="77777777" w:rsidR="00253342" w:rsidRDefault="00D702F6">
      <w:pPr>
        <w:spacing w:before="9"/>
        <w:ind w:left="1052" w:right="1109"/>
        <w:jc w:val="center"/>
        <w:rPr>
          <w:i/>
          <w:sz w:val="16"/>
        </w:rPr>
      </w:pPr>
      <w:r>
        <w:rPr>
          <w:i/>
          <w:sz w:val="16"/>
        </w:rPr>
        <w:t>(if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same as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above,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leave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blank)</w:t>
      </w:r>
    </w:p>
    <w:p w14:paraId="5A9CA494" w14:textId="77777777" w:rsidR="00253342" w:rsidRDefault="00D61EDC">
      <w:pPr>
        <w:ind w:left="190"/>
        <w:rPr>
          <w:sz w:val="20"/>
        </w:rPr>
      </w:pPr>
      <w:r>
        <w:rPr>
          <w:sz w:val="20"/>
        </w:rPr>
      </w:r>
      <w:r>
        <w:rPr>
          <w:sz w:val="20"/>
        </w:rPr>
        <w:pict w14:anchorId="2C57BE4A">
          <v:shape id="docshape14" o:spid="_x0000_s1069" type="#_x0000_t202" style="width:470.15pt;height:1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8"/>
                    <w:gridCol w:w="4089"/>
                    <w:gridCol w:w="1015"/>
                    <w:gridCol w:w="1111"/>
                    <w:gridCol w:w="998"/>
                  </w:tblGrid>
                  <w:tr w:rsidR="00253342" w14:paraId="181A7969" w14:textId="77777777">
                    <w:trPr>
                      <w:trHeight w:val="259"/>
                    </w:trPr>
                    <w:tc>
                      <w:tcPr>
                        <w:tcW w:w="2188" w:type="dxa"/>
                      </w:tcPr>
                      <w:p w14:paraId="0BB28861" w14:textId="77777777" w:rsidR="00253342" w:rsidRDefault="00D702F6">
                        <w:pPr>
                          <w:pStyle w:val="TableParagraph"/>
                          <w:spacing w:before="11" w:line="228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Suburb</w:t>
                        </w:r>
                      </w:p>
                    </w:tc>
                    <w:tc>
                      <w:tcPr>
                        <w:tcW w:w="4089" w:type="dxa"/>
                        <w:shd w:val="clear" w:color="auto" w:fill="E1F4FF"/>
                      </w:tcPr>
                      <w:p w14:paraId="5B269EA5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15" w:type="dxa"/>
                      </w:tcPr>
                      <w:p w14:paraId="73A10B00" w14:textId="77777777" w:rsidR="00253342" w:rsidRDefault="00D702F6">
                        <w:pPr>
                          <w:pStyle w:val="TableParagraph"/>
                          <w:spacing w:before="11" w:line="228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</w:t>
                        </w:r>
                      </w:p>
                    </w:tc>
                    <w:tc>
                      <w:tcPr>
                        <w:tcW w:w="1111" w:type="dxa"/>
                        <w:shd w:val="clear" w:color="auto" w:fill="E1F4FF"/>
                      </w:tcPr>
                      <w:p w14:paraId="04300593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14:paraId="41529492" w14:textId="77777777" w:rsidR="00253342" w:rsidRDefault="00D702F6">
                        <w:pPr>
                          <w:pStyle w:val="TableParagraph"/>
                          <w:spacing w:before="11" w:line="228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Postcode</w:t>
                        </w:r>
                      </w:p>
                    </w:tc>
                  </w:tr>
                </w:tbl>
                <w:p w14:paraId="4AB078DA" w14:textId="77777777" w:rsidR="00253342" w:rsidRDefault="00253342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D702F6">
        <w:rPr>
          <w:rFonts w:ascii="Times New Roman"/>
          <w:spacing w:val="109"/>
          <w:sz w:val="20"/>
        </w:rPr>
        <w:t xml:space="preserve"> </w:t>
      </w:r>
      <w:r>
        <w:rPr>
          <w:spacing w:val="109"/>
          <w:sz w:val="20"/>
        </w:rPr>
      </w:r>
      <w:r>
        <w:rPr>
          <w:spacing w:val="109"/>
          <w:sz w:val="20"/>
        </w:rPr>
        <w:pict w14:anchorId="56E7BF72">
          <v:group id="docshapegroup15" o:spid="_x0000_s1057" style="width:52.35pt;height:12.85pt;mso-position-horizontal-relative:char;mso-position-vertical-relative:line" coordsize="1047,257">
            <v:rect id="docshape16" o:spid="_x0000_s1058" style="position:absolute;width:1047;height:257" fillcolor="#e1f4ff" stroked="f"/>
            <w10:anchorlock/>
          </v:group>
        </w:pict>
      </w:r>
    </w:p>
    <w:p w14:paraId="4662B8E7" w14:textId="77777777" w:rsidR="00253342" w:rsidRDefault="00D61EDC">
      <w:pPr>
        <w:pStyle w:val="BodyText"/>
        <w:spacing w:before="7"/>
        <w:rPr>
          <w:i/>
          <w:sz w:val="9"/>
        </w:rPr>
      </w:pPr>
      <w:r>
        <w:pict w14:anchorId="13A857BA">
          <v:shape id="docshape17" o:spid="_x0000_s1056" type="#_x0000_t202" style="position:absolute;margin-left:33.5pt;margin-top:6.75pt;width:339.1pt;height:13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79"/>
                    <w:gridCol w:w="3075"/>
                    <w:gridCol w:w="1529"/>
                  </w:tblGrid>
                  <w:tr w:rsidR="00253342" w14:paraId="19C0DAFC" w14:textId="77777777">
                    <w:trPr>
                      <w:trHeight w:val="259"/>
                    </w:trPr>
                    <w:tc>
                      <w:tcPr>
                        <w:tcW w:w="2179" w:type="dxa"/>
                      </w:tcPr>
                      <w:p w14:paraId="30819F32" w14:textId="77777777" w:rsidR="00253342" w:rsidRDefault="00D702F6">
                        <w:pPr>
                          <w:pStyle w:val="TableParagraph"/>
                          <w:spacing w:before="20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Phone:</w:t>
                        </w:r>
                      </w:p>
                    </w:tc>
                    <w:tc>
                      <w:tcPr>
                        <w:tcW w:w="3075" w:type="dxa"/>
                        <w:shd w:val="clear" w:color="auto" w:fill="E1F4FF"/>
                      </w:tcPr>
                      <w:p w14:paraId="77C50186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 w14:paraId="5BD87301" w14:textId="77777777" w:rsidR="00253342" w:rsidRDefault="00D702F6">
                        <w:pPr>
                          <w:pStyle w:val="TableParagraph"/>
                          <w:spacing w:before="20" w:line="219" w:lineRule="exact"/>
                          <w:ind w:left="3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Phone:</w:t>
                        </w:r>
                      </w:p>
                    </w:tc>
                  </w:tr>
                </w:tbl>
                <w:p w14:paraId="169DC56C" w14:textId="77777777" w:rsidR="00253342" w:rsidRDefault="0025334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C3A2FD8">
          <v:rect id="docshape18" o:spid="_x0000_s1055" style="position:absolute;margin-left:381.95pt;margin-top:7.3pt;width:181.8pt;height:13.25pt;z-index:-251653120;mso-wrap-distance-left:0;mso-wrap-distance-right:0;mso-position-horizontal-relative:page" fillcolor="#e1f4ff" stroked="f">
            <w10:wrap type="topAndBottom" anchorx="page"/>
          </v:rect>
        </w:pict>
      </w:r>
      <w:r>
        <w:pict w14:anchorId="1F4A50EE">
          <v:shape id="docshape19" o:spid="_x0000_s1054" type="#_x0000_t202" style="position:absolute;margin-left:33.5pt;margin-top:28.6pt;width:326.4pt;height:13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76"/>
                    <w:gridCol w:w="3079"/>
                    <w:gridCol w:w="1272"/>
                  </w:tblGrid>
                  <w:tr w:rsidR="00253342" w14:paraId="2CEDC50C" w14:textId="77777777">
                    <w:trPr>
                      <w:trHeight w:val="259"/>
                    </w:trPr>
                    <w:tc>
                      <w:tcPr>
                        <w:tcW w:w="2176" w:type="dxa"/>
                      </w:tcPr>
                      <w:p w14:paraId="79207525" w14:textId="77777777" w:rsidR="00253342" w:rsidRDefault="00D702F6">
                        <w:pPr>
                          <w:pStyle w:val="TableParagraph"/>
                          <w:spacing w:before="20" w:line="21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Mobile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Phone:</w:t>
                        </w:r>
                      </w:p>
                    </w:tc>
                    <w:tc>
                      <w:tcPr>
                        <w:tcW w:w="3079" w:type="dxa"/>
                        <w:shd w:val="clear" w:color="auto" w:fill="E1F4FF"/>
                      </w:tcPr>
                      <w:p w14:paraId="6D3AF590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</w:tcPr>
                      <w:p w14:paraId="09EB8F86" w14:textId="77777777" w:rsidR="00253342" w:rsidRDefault="00D702F6">
                        <w:pPr>
                          <w:pStyle w:val="TableParagraph"/>
                          <w:spacing w:before="20" w:line="219" w:lineRule="exact"/>
                          <w:ind w:left="3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Facsimile:</w:t>
                        </w:r>
                      </w:p>
                    </w:tc>
                  </w:tr>
                </w:tbl>
                <w:p w14:paraId="38AD2E22" w14:textId="77777777" w:rsidR="00253342" w:rsidRDefault="0025334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10F7DAD">
          <v:rect id="docshape20" o:spid="_x0000_s1053" style="position:absolute;margin-left:381.85pt;margin-top:28.6pt;width:182.05pt;height:12.95pt;z-index:-251652096;mso-wrap-distance-left:0;mso-wrap-distance-right:0;mso-position-horizontal-relative:page" fillcolor="#e1f4ff" stroked="f">
            <w10:wrap type="topAndBottom" anchorx="page"/>
          </v:rect>
        </w:pict>
      </w:r>
      <w:r>
        <w:pict w14:anchorId="4A5506B3">
          <v:shape id="docshape21" o:spid="_x0000_s1052" type="#_x0000_t202" style="position:absolute;margin-left:33.5pt;margin-top:50pt;width:320.25pt;height:13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76"/>
                    <w:gridCol w:w="3079"/>
                    <w:gridCol w:w="1149"/>
                  </w:tblGrid>
                  <w:tr w:rsidR="00253342" w14:paraId="4995E38A" w14:textId="77777777">
                    <w:trPr>
                      <w:trHeight w:val="259"/>
                    </w:trPr>
                    <w:tc>
                      <w:tcPr>
                        <w:tcW w:w="2176" w:type="dxa"/>
                      </w:tcPr>
                      <w:p w14:paraId="465A7E26" w14:textId="77777777" w:rsidR="00253342" w:rsidRDefault="00D702F6">
                        <w:pPr>
                          <w:pStyle w:val="TableParagraph"/>
                          <w:spacing w:before="29"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79" w:type="dxa"/>
                        <w:shd w:val="clear" w:color="auto" w:fill="E1F4FF"/>
                      </w:tcPr>
                      <w:p w14:paraId="18A63F10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9" w:type="dxa"/>
                      </w:tcPr>
                      <w:p w14:paraId="3CCE18B0" w14:textId="77777777" w:rsidR="00253342" w:rsidRDefault="00D702F6">
                        <w:pPr>
                          <w:pStyle w:val="TableParagraph"/>
                          <w:spacing w:before="29" w:line="210" w:lineRule="exact"/>
                          <w:ind w:left="3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Website:</w:t>
                        </w:r>
                      </w:p>
                    </w:tc>
                  </w:tr>
                </w:tbl>
                <w:p w14:paraId="1647098A" w14:textId="77777777" w:rsidR="00253342" w:rsidRDefault="0025334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AEEEB5A">
          <v:rect id="docshape22" o:spid="_x0000_s1051" style="position:absolute;margin-left:381.85pt;margin-top:50.15pt;width:182.05pt;height:12.95pt;z-index:-251651072;mso-wrap-distance-left:0;mso-wrap-distance-right:0;mso-position-horizontal-relative:page" fillcolor="#e1f4ff" stroked="f">
            <w10:wrap type="topAndBottom" anchorx="page"/>
          </v:rect>
        </w:pict>
      </w:r>
      <w:r>
        <w:pict w14:anchorId="7AC7B754">
          <v:group id="docshapegroup23" o:spid="_x0000_s1048" style="position:absolute;margin-left:29.5pt;margin-top:74.4pt;width:538.7pt;height:27.4pt;z-index:-251650048;mso-wrap-distance-left:0;mso-wrap-distance-right:0;mso-position-horizontal-relative:page" coordorigin="590,1488" coordsize="10774,548">
            <v:shape id="docshape24" o:spid="_x0000_s1050" type="#_x0000_t75" style="position:absolute;left:590;top:1488;width:10774;height:548">
              <v:imagedata r:id="rId12" o:title=""/>
            </v:shape>
            <v:shape id="docshape25" o:spid="_x0000_s1049" type="#_x0000_t202" style="position:absolute;left:590;top:1488;width:10774;height:548" filled="f" stroked="f">
              <v:textbox inset="0,0,0,0">
                <w:txbxContent>
                  <w:p w14:paraId="135FE5F7" w14:textId="15C43DAA" w:rsidR="00253342" w:rsidRDefault="00D702F6">
                    <w:pPr>
                      <w:spacing w:before="101"/>
                      <w:ind w:left="220"/>
                    </w:pPr>
                    <w:r>
                      <w:rPr>
                        <w:color w:val="FFFFFF"/>
                      </w:rPr>
                      <w:t>Function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5C486A" w14:textId="77777777" w:rsidR="00253342" w:rsidRDefault="00253342">
      <w:pPr>
        <w:pStyle w:val="BodyText"/>
        <w:spacing w:before="10"/>
        <w:rPr>
          <w:i/>
          <w:sz w:val="11"/>
        </w:rPr>
      </w:pPr>
    </w:p>
    <w:p w14:paraId="7352E3D2" w14:textId="77777777" w:rsidR="00253342" w:rsidRDefault="00253342">
      <w:pPr>
        <w:pStyle w:val="BodyText"/>
        <w:spacing w:before="7"/>
        <w:rPr>
          <w:i/>
          <w:sz w:val="12"/>
        </w:rPr>
      </w:pPr>
    </w:p>
    <w:p w14:paraId="4DFADCE9" w14:textId="77777777" w:rsidR="00253342" w:rsidRDefault="00253342">
      <w:pPr>
        <w:pStyle w:val="BodyText"/>
        <w:spacing w:before="6"/>
        <w:rPr>
          <w:i/>
          <w:sz w:val="17"/>
        </w:rPr>
      </w:pPr>
    </w:p>
    <w:p w14:paraId="2BF9A698" w14:textId="77777777" w:rsidR="00253342" w:rsidRDefault="00D702F6">
      <w:pPr>
        <w:pStyle w:val="BodyText"/>
        <w:spacing w:before="62"/>
        <w:ind w:left="24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Function:</w:t>
      </w:r>
    </w:p>
    <w:p w14:paraId="2378E7CB" w14:textId="77777777" w:rsidR="00253342" w:rsidRDefault="00253342">
      <w:pPr>
        <w:pStyle w:val="BodyText"/>
        <w:spacing w:before="11"/>
        <w:rPr>
          <w:sz w:val="17"/>
        </w:rPr>
      </w:pPr>
    </w:p>
    <w:p w14:paraId="706110AA" w14:textId="77777777" w:rsidR="00253342" w:rsidRDefault="00D61EDC">
      <w:pPr>
        <w:pStyle w:val="BodyText"/>
        <w:ind w:left="240"/>
      </w:pPr>
      <w:r>
        <w:pict w14:anchorId="5AD11756">
          <v:rect id="docshape26" o:spid="_x0000_s1047" style="position:absolute;left:0;text-align:left;margin-left:142.9pt;margin-top:-21.3pt;width:420.95pt;height:12.95pt;z-index:251645952;mso-position-horizontal-relative:page" fillcolor="#e1f4ff" stroked="f">
            <w10:wrap anchorx="page"/>
          </v:rect>
        </w:pict>
      </w:r>
      <w:r>
        <w:pict w14:anchorId="227927F8">
          <v:rect id="docshape27" o:spid="_x0000_s1046" style="position:absolute;left:0;text-align:left;margin-left:142.9pt;margin-top:-.5pt;width:420.95pt;height:12.85pt;z-index:251646976;mso-position-horizontal-relative:page" fillcolor="#e1f4ff" stroked="f">
            <w10:wrap anchorx="page"/>
          </v:rect>
        </w:pict>
      </w:r>
      <w:r w:rsidR="00D702F6">
        <w:t>Date</w:t>
      </w:r>
      <w:r w:rsidR="00D702F6">
        <w:rPr>
          <w:spacing w:val="-5"/>
        </w:rPr>
        <w:t xml:space="preserve"> </w:t>
      </w:r>
      <w:r w:rsidR="00D702F6">
        <w:t>of</w:t>
      </w:r>
      <w:r w:rsidR="00D702F6">
        <w:rPr>
          <w:spacing w:val="-5"/>
        </w:rPr>
        <w:t xml:space="preserve"> </w:t>
      </w:r>
      <w:r w:rsidR="00D702F6">
        <w:t>Function:</w:t>
      </w:r>
    </w:p>
    <w:p w14:paraId="56C93341" w14:textId="77777777" w:rsidR="00253342" w:rsidRDefault="00253342">
      <w:pPr>
        <w:pStyle w:val="BodyText"/>
        <w:spacing w:before="2"/>
        <w:rPr>
          <w:sz w:val="18"/>
        </w:rPr>
      </w:pPr>
    </w:p>
    <w:p w14:paraId="7FC03B39" w14:textId="77777777" w:rsidR="00253342" w:rsidRDefault="00D61EDC">
      <w:pPr>
        <w:pStyle w:val="BodyText"/>
        <w:ind w:left="240"/>
      </w:pPr>
      <w:r>
        <w:pict w14:anchorId="1CFF13E3">
          <v:rect id="docshape28" o:spid="_x0000_s1045" style="position:absolute;left:0;text-align:left;margin-left:143.05pt;margin-top:-1.45pt;width:420.7pt;height:12.95pt;z-index:251648000;mso-position-horizontal-relative:page" fillcolor="#e1f4ff" stroked="f">
            <w10:wrap anchorx="page"/>
          </v:rect>
        </w:pict>
      </w:r>
      <w:r w:rsidR="00D702F6">
        <w:t>Time</w:t>
      </w:r>
      <w:r w:rsidR="00D702F6">
        <w:rPr>
          <w:spacing w:val="-7"/>
        </w:rPr>
        <w:t xml:space="preserve"> </w:t>
      </w:r>
      <w:r w:rsidR="00D702F6">
        <w:t>of</w:t>
      </w:r>
      <w:r w:rsidR="00D702F6">
        <w:rPr>
          <w:spacing w:val="-4"/>
        </w:rPr>
        <w:t xml:space="preserve"> </w:t>
      </w:r>
      <w:r w:rsidR="00D702F6">
        <w:t>Function:</w:t>
      </w:r>
    </w:p>
    <w:p w14:paraId="0CACE828" w14:textId="77777777" w:rsidR="00253342" w:rsidRDefault="00D61EDC">
      <w:pPr>
        <w:pStyle w:val="BodyText"/>
        <w:spacing w:before="5"/>
        <w:rPr>
          <w:sz w:val="17"/>
        </w:rPr>
      </w:pPr>
      <w:r>
        <w:pict w14:anchorId="00AAA730">
          <v:group id="docshapegroup29" o:spid="_x0000_s1042" style="position:absolute;margin-left:29.5pt;margin-top:11.25pt;width:538.7pt;height:27.15pt;z-index:-251649024;mso-wrap-distance-left:0;mso-wrap-distance-right:0;mso-position-horizontal-relative:page" coordorigin="590,225" coordsize="10774,543">
            <v:shape id="docshape30" o:spid="_x0000_s1044" type="#_x0000_t75" style="position:absolute;left:590;top:224;width:10774;height:543">
              <v:imagedata r:id="rId13" o:title=""/>
            </v:shape>
            <v:shape id="docshape31" o:spid="_x0000_s1043" type="#_x0000_t202" style="position:absolute;left:590;top:224;width:10774;height:543" filled="f" stroked="f">
              <v:textbox inset="0,0,0,0">
                <w:txbxContent>
                  <w:p w14:paraId="3B174603" w14:textId="77777777" w:rsidR="00253342" w:rsidRDefault="00D702F6">
                    <w:pPr>
                      <w:spacing w:before="101"/>
                      <w:ind w:left="220"/>
                    </w:pPr>
                    <w:r>
                      <w:rPr>
                        <w:color w:val="FFFFFF"/>
                      </w:rPr>
                      <w:t>Bin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Requirements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52F01D" w14:textId="77777777" w:rsidR="00253342" w:rsidRDefault="00D702F6">
      <w:pPr>
        <w:spacing w:before="55"/>
        <w:ind w:left="240"/>
        <w:rPr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delivered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collected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weekdays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6.00am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2.30pm.</w:t>
      </w:r>
    </w:p>
    <w:p w14:paraId="68D28178" w14:textId="77777777" w:rsidR="00253342" w:rsidRDefault="00D61EDC">
      <w:pPr>
        <w:pStyle w:val="BodyText"/>
        <w:spacing w:before="194" w:line="458" w:lineRule="auto"/>
        <w:ind w:left="240" w:right="7671"/>
      </w:pPr>
      <w:r>
        <w:pict w14:anchorId="2DDC8700">
          <v:rect id="docshape32" o:spid="_x0000_s1041" style="position:absolute;left:0;text-align:left;margin-left:206.75pt;margin-top:8.65pt;width:357.1pt;height:12.95pt;z-index:251649024;mso-position-horizontal-relative:page" fillcolor="#e1f4ff" stroked="f">
            <w10:wrap anchorx="page"/>
          </v:rect>
        </w:pict>
      </w:r>
      <w:r>
        <w:pict w14:anchorId="0033C513">
          <v:rect id="docshape33" o:spid="_x0000_s1040" style="position:absolute;left:0;text-align:left;margin-left:206.75pt;margin-top:31.15pt;width:357.1pt;height:13.25pt;z-index:251650048;mso-position-horizontal-relative:page" fillcolor="#e1f4ff" stroked="f">
            <w10:wrap anchorx="page"/>
          </v:rect>
        </w:pict>
      </w:r>
      <w:r>
        <w:pict w14:anchorId="5D1C201D">
          <v:rect id="docshape34" o:spid="_x0000_s1039" style="position:absolute;left:0;text-align:left;margin-left:206.75pt;margin-top:53pt;width:357.1pt;height:12.85pt;z-index:251651072;mso-position-horizontal-relative:page" fillcolor="#e1f4ff" stroked="f">
            <w10:wrap anchorx="page"/>
          </v:rect>
        </w:pict>
      </w:r>
      <w:r w:rsidR="00D702F6">
        <w:t>For disposal of the following items:</w:t>
      </w:r>
      <w:r w:rsidR="00D702F6">
        <w:rPr>
          <w:spacing w:val="-53"/>
        </w:rPr>
        <w:t xml:space="preserve"> </w:t>
      </w:r>
      <w:r w:rsidR="00D702F6">
        <w:t>Bin Delivery</w:t>
      </w:r>
      <w:r w:rsidR="00D702F6">
        <w:rPr>
          <w:spacing w:val="-4"/>
        </w:rPr>
        <w:t xml:space="preserve"> </w:t>
      </w:r>
      <w:r w:rsidR="00D702F6">
        <w:t>Date:</w:t>
      </w:r>
    </w:p>
    <w:p w14:paraId="6EBDB8E0" w14:textId="77777777" w:rsidR="00253342" w:rsidRDefault="00D61EDC">
      <w:pPr>
        <w:pStyle w:val="BodyText"/>
        <w:spacing w:line="456" w:lineRule="auto"/>
        <w:ind w:left="240" w:right="8828"/>
      </w:pPr>
      <w:r>
        <w:pict w14:anchorId="1B08CF32">
          <v:rect id="docshape35" o:spid="_x0000_s1038" style="position:absolute;left:0;text-align:left;margin-left:206.75pt;margin-top:20.4pt;width:357.1pt;height:12.95pt;z-index:251652096;mso-position-horizontal-relative:page" fillcolor="#e1f4ff" stroked="f">
            <w10:wrap anchorx="page"/>
          </v:rect>
        </w:pict>
      </w:r>
      <w:r>
        <w:pict w14:anchorId="3C016264">
          <v:rect id="docshape36" o:spid="_x0000_s1037" style="position:absolute;left:0;text-align:left;margin-left:206.75pt;margin-top:42.75pt;width:357.1pt;height:12.95pt;z-index:251653120;mso-position-horizontal-relative:page" fillcolor="#e1f4ff" stroked="f">
            <w10:wrap anchorx="page"/>
          </v:rect>
        </w:pict>
      </w:r>
      <w:r w:rsidR="00D702F6">
        <w:t>Bin Delivery Address:</w:t>
      </w:r>
      <w:r w:rsidR="00D702F6">
        <w:rPr>
          <w:spacing w:val="-54"/>
        </w:rPr>
        <w:t xml:space="preserve"> </w:t>
      </w:r>
      <w:r w:rsidR="00D702F6">
        <w:t>Bin</w:t>
      </w:r>
      <w:r w:rsidR="00D702F6">
        <w:rPr>
          <w:spacing w:val="-1"/>
        </w:rPr>
        <w:t xml:space="preserve"> </w:t>
      </w:r>
      <w:r w:rsidR="00D702F6">
        <w:t>Pick</w:t>
      </w:r>
      <w:r w:rsidR="00D702F6">
        <w:rPr>
          <w:spacing w:val="2"/>
        </w:rPr>
        <w:t xml:space="preserve"> </w:t>
      </w:r>
      <w:r w:rsidR="00D702F6">
        <w:t>up</w:t>
      </w:r>
      <w:r w:rsidR="00D702F6">
        <w:rPr>
          <w:spacing w:val="-3"/>
        </w:rPr>
        <w:t xml:space="preserve"> </w:t>
      </w:r>
      <w:r w:rsidR="00D702F6">
        <w:t>Date:</w:t>
      </w:r>
    </w:p>
    <w:p w14:paraId="7F6A52DF" w14:textId="77777777" w:rsidR="00253342" w:rsidRDefault="00D702F6">
      <w:pPr>
        <w:pStyle w:val="BodyText"/>
        <w:ind w:left="240"/>
      </w:pPr>
      <w:r>
        <w:t>Bin</w:t>
      </w:r>
      <w:r>
        <w:rPr>
          <w:spacing w:val="-3"/>
        </w:rPr>
        <w:t xml:space="preserve"> </w:t>
      </w:r>
      <w:r>
        <w:t>Pickup</w:t>
      </w:r>
      <w:r>
        <w:rPr>
          <w:spacing w:val="-4"/>
        </w:rPr>
        <w:t xml:space="preserve"> </w:t>
      </w:r>
      <w:r>
        <w:t>Address:</w:t>
      </w:r>
    </w:p>
    <w:p w14:paraId="2CFA2BA0" w14:textId="77777777" w:rsidR="00253342" w:rsidRDefault="00253342">
      <w:pPr>
        <w:pStyle w:val="BodyText"/>
        <w:rPr>
          <w:sz w:val="18"/>
        </w:rPr>
      </w:pPr>
    </w:p>
    <w:p w14:paraId="14686149" w14:textId="77777777" w:rsidR="00253342" w:rsidRDefault="00D61EDC">
      <w:pPr>
        <w:pStyle w:val="BodyText"/>
        <w:spacing w:line="456" w:lineRule="auto"/>
        <w:ind w:left="240" w:right="8172"/>
      </w:pPr>
      <w:r>
        <w:pict w14:anchorId="1C287D22">
          <v:rect id="docshape37" o:spid="_x0000_s1036" style="position:absolute;left:0;text-align:left;margin-left:206.75pt;margin-top:-1.3pt;width:357.1pt;height:12.95pt;z-index:251654144;mso-position-horizontal-relative:page" fillcolor="#e1f4ff" stroked="f">
            <w10:wrap anchorx="page"/>
          </v:rect>
        </w:pict>
      </w:r>
      <w:r>
        <w:pict w14:anchorId="58553CEB">
          <v:group id="docshapegroup38" o:spid="_x0000_s1033" style="position:absolute;left:0;text-align:left;margin-left:208.2pt;margin-top:22.65pt;width:354.6pt;height:90.95pt;z-index:251655168;mso-position-horizontal-relative:page" coordorigin="4164,453" coordsize="7092,1819">
            <v:rect id="docshape39" o:spid="_x0000_s1035" style="position:absolute;left:7796;top:467;width:3449;height:1795" filled="f" strokecolor="#bfbfbf" strokeweight=".34939mm"/>
            <v:rect id="docshape40" o:spid="_x0000_s1034" style="position:absolute;left:4173;top:463;width:3540;height:1792" filled="f" strokecolor="#bfbfbf" strokeweight="1pt"/>
            <w10:wrap anchorx="page"/>
          </v:group>
        </w:pict>
      </w:r>
      <w:r w:rsidR="00D702F6">
        <w:t>Special Delivery Instructions:</w:t>
      </w:r>
      <w:r w:rsidR="00D702F6">
        <w:rPr>
          <w:spacing w:val="-53"/>
        </w:rPr>
        <w:t xml:space="preserve"> </w:t>
      </w:r>
      <w:r w:rsidR="00D702F6">
        <w:t>Map of Location:</w:t>
      </w:r>
    </w:p>
    <w:p w14:paraId="0368DDED" w14:textId="77777777" w:rsidR="00253342" w:rsidRDefault="00253342">
      <w:pPr>
        <w:spacing w:line="456" w:lineRule="auto"/>
        <w:sectPr w:rsidR="0025334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0" w:right="420" w:bottom="880" w:left="480" w:header="0" w:footer="692" w:gutter="0"/>
          <w:pgNumType w:start="1"/>
          <w:cols w:space="720"/>
        </w:sectPr>
      </w:pPr>
    </w:p>
    <w:p w14:paraId="69168D9C" w14:textId="77777777" w:rsidR="00253342" w:rsidRDefault="00D61EDC">
      <w:pPr>
        <w:pStyle w:val="BodyText"/>
        <w:ind w:left="110"/>
      </w:pPr>
      <w:r>
        <w:pict w14:anchorId="2C9C3785">
          <v:group id="docshapegroup41" o:spid="_x0000_s1030" style="width:538.7pt;height:27.15pt;mso-position-horizontal-relative:char;mso-position-vertical-relative:line" coordsize="10774,543">
            <v:shape id="docshape42" o:spid="_x0000_s1032" type="#_x0000_t75" style="position:absolute;width:10774;height:543">
              <v:imagedata r:id="rId20" o:title=""/>
            </v:shape>
            <v:shape id="docshape43" o:spid="_x0000_s1031" type="#_x0000_t202" style="position:absolute;width:10774;height:543" filled="f" stroked="f">
              <v:textbox inset="0,0,0,0">
                <w:txbxContent>
                  <w:p w14:paraId="35B71457" w14:textId="5B690B24" w:rsidR="00253342" w:rsidRDefault="00D702F6">
                    <w:pPr>
                      <w:spacing w:before="101"/>
                      <w:ind w:left="220"/>
                    </w:pPr>
                    <w:r>
                      <w:rPr>
                        <w:color w:val="FFFFFF"/>
                      </w:rPr>
                      <w:t>Bin Costs</w:t>
                    </w:r>
                  </w:p>
                </w:txbxContent>
              </v:textbox>
            </v:shape>
            <w10:anchorlock/>
          </v:group>
        </w:pict>
      </w:r>
    </w:p>
    <w:p w14:paraId="21438293" w14:textId="77777777" w:rsidR="00253342" w:rsidRDefault="00D702F6">
      <w:pPr>
        <w:pStyle w:val="BodyText"/>
        <w:spacing w:before="37"/>
        <w:ind w:left="239"/>
      </w:pPr>
      <w:r>
        <w:t>Below is the price for bin hire where bin/s are hired for no longer than (5) days maximum.</w:t>
      </w:r>
      <w:r>
        <w:rPr>
          <w:spacing w:val="1"/>
        </w:rPr>
        <w:t xml:space="preserve"> </w:t>
      </w:r>
      <w:r>
        <w:t>Greater lengths of time may</w:t>
      </w:r>
      <w:r>
        <w:rPr>
          <w:spacing w:val="-53"/>
        </w:rPr>
        <w:t xml:space="preserve"> </w:t>
      </w:r>
      <w:r>
        <w:t>incur</w:t>
      </w:r>
      <w:r>
        <w:rPr>
          <w:spacing w:val="24"/>
        </w:rPr>
        <w:t xml:space="preserve"> </w:t>
      </w:r>
      <w:r>
        <w:t>additional</w:t>
      </w:r>
      <w:r>
        <w:rPr>
          <w:spacing w:val="25"/>
        </w:rPr>
        <w:t xml:space="preserve"> </w:t>
      </w:r>
      <w:r>
        <w:t>costs.</w:t>
      </w:r>
    </w:p>
    <w:p w14:paraId="35F50045" w14:textId="77777777" w:rsidR="00253342" w:rsidRDefault="00253342">
      <w:pPr>
        <w:pStyle w:val="BodyText"/>
        <w:spacing w:before="9"/>
        <w:rPr>
          <w:sz w:val="19"/>
        </w:rPr>
      </w:pPr>
    </w:p>
    <w:p w14:paraId="131819C1" w14:textId="77777777" w:rsidR="00253342" w:rsidRDefault="00D702F6">
      <w:pPr>
        <w:pStyle w:val="BodyText"/>
        <w:ind w:left="239"/>
      </w:pPr>
      <w:r>
        <w:rPr>
          <w:b/>
        </w:rPr>
        <w:t>IMPORTANT</w:t>
      </w:r>
      <w:r>
        <w:t>:</w:t>
      </w:r>
      <w:r>
        <w:rPr>
          <w:spacing w:val="18"/>
        </w:rPr>
        <w:t xml:space="preserve"> </w:t>
      </w:r>
      <w:r>
        <w:t>Bins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hired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commercial</w:t>
      </w:r>
      <w:r>
        <w:rPr>
          <w:spacing w:val="19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building</w:t>
      </w:r>
      <w:r>
        <w:rPr>
          <w:spacing w:val="19"/>
        </w:rPr>
        <w:t xml:space="preserve"> </w:t>
      </w:r>
      <w:r>
        <w:t>materials</w:t>
      </w:r>
      <w:r>
        <w:rPr>
          <w:spacing w:val="18"/>
        </w:rPr>
        <w:t xml:space="preserve"> </w:t>
      </w:r>
      <w:r>
        <w:t>i.e.</w:t>
      </w:r>
      <w:r>
        <w:rPr>
          <w:spacing w:val="19"/>
        </w:rPr>
        <w:t xml:space="preserve"> </w:t>
      </w:r>
      <w:r>
        <w:t>sand,</w:t>
      </w:r>
      <w:r>
        <w:rPr>
          <w:spacing w:val="19"/>
        </w:rPr>
        <w:t xml:space="preserve"> </w:t>
      </w:r>
      <w:r>
        <w:t>concrete,</w:t>
      </w:r>
      <w:r>
        <w:rPr>
          <w:spacing w:val="-5"/>
        </w:rPr>
        <w:t xml:space="preserve"> </w:t>
      </w:r>
      <w:r>
        <w:t>bricks,</w:t>
      </w:r>
      <w:r>
        <w:rPr>
          <w:spacing w:val="-5"/>
        </w:rPr>
        <w:t xml:space="preserve"> </w:t>
      </w:r>
      <w:r>
        <w:t>tiles</w:t>
      </w:r>
      <w:r>
        <w:rPr>
          <w:spacing w:val="-5"/>
        </w:rPr>
        <w:t xml:space="preserve"> </w:t>
      </w:r>
      <w:r>
        <w:t>etc.</w:t>
      </w:r>
    </w:p>
    <w:p w14:paraId="1EA0CDEB" w14:textId="77777777" w:rsidR="00253342" w:rsidRDefault="00253342">
      <w:pPr>
        <w:pStyle w:val="BodyText"/>
        <w:spacing w:before="9"/>
        <w:rPr>
          <w:sz w:val="19"/>
        </w:rPr>
      </w:pPr>
    </w:p>
    <w:p w14:paraId="1A086AD1" w14:textId="77777777" w:rsidR="00253342" w:rsidRDefault="00D702F6">
      <w:pPr>
        <w:pStyle w:val="Heading1"/>
        <w:rPr>
          <w:u w:val="none"/>
        </w:rPr>
      </w:pPr>
      <w:r>
        <w:t>Payment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bins</w:t>
      </w:r>
    </w:p>
    <w:p w14:paraId="4FF6A17A" w14:textId="77777777" w:rsidR="00253342" w:rsidRDefault="00253342">
      <w:pPr>
        <w:pStyle w:val="BodyText"/>
        <w:spacing w:before="9"/>
        <w:rPr>
          <w:b/>
          <w:sz w:val="19"/>
        </w:rPr>
      </w:pPr>
    </w:p>
    <w:p w14:paraId="439D9F16" w14:textId="77777777" w:rsidR="00253342" w:rsidRDefault="00D702F6">
      <w:pPr>
        <w:spacing w:before="1" w:after="12"/>
        <w:ind w:left="239"/>
        <w:rPr>
          <w:i/>
          <w:sz w:val="20"/>
        </w:rPr>
      </w:pPr>
      <w:r>
        <w:rPr>
          <w:b/>
          <w:i/>
          <w:color w:val="FF0000"/>
          <w:sz w:val="20"/>
        </w:rPr>
        <w:t>NOTE</w:t>
      </w:r>
      <w:r>
        <w:rPr>
          <w:i/>
          <w:color w:val="FF0000"/>
          <w:sz w:val="20"/>
        </w:rPr>
        <w:t>:</w:t>
      </w:r>
      <w:r>
        <w:rPr>
          <w:i/>
          <w:color w:val="FF0000"/>
          <w:spacing w:val="20"/>
          <w:sz w:val="20"/>
        </w:rPr>
        <w:t xml:space="preserve"> </w:t>
      </w:r>
      <w:r>
        <w:rPr>
          <w:i/>
          <w:color w:val="FF0000"/>
          <w:sz w:val="20"/>
        </w:rPr>
        <w:t>Payments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by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cheque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or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phone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can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take</w:t>
      </w:r>
      <w:r>
        <w:rPr>
          <w:i/>
          <w:color w:val="FF0000"/>
          <w:spacing w:val="11"/>
          <w:sz w:val="20"/>
        </w:rPr>
        <w:t xml:space="preserve"> </w:t>
      </w:r>
      <w:r>
        <w:rPr>
          <w:i/>
          <w:color w:val="FF0000"/>
          <w:sz w:val="20"/>
        </w:rPr>
        <w:t>up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11"/>
          <w:sz w:val="20"/>
        </w:rPr>
        <w:t xml:space="preserve"> </w:t>
      </w:r>
      <w:r>
        <w:rPr>
          <w:i/>
          <w:color w:val="FF0000"/>
          <w:sz w:val="20"/>
        </w:rPr>
        <w:t>5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working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days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process.</w:t>
      </w:r>
      <w:r>
        <w:rPr>
          <w:i/>
          <w:color w:val="FF0000"/>
          <w:spacing w:val="20"/>
          <w:sz w:val="20"/>
        </w:rPr>
        <w:t xml:space="preserve"> </w:t>
      </w:r>
      <w:r>
        <w:rPr>
          <w:i/>
          <w:color w:val="FF0000"/>
          <w:sz w:val="20"/>
        </w:rPr>
        <w:t>Alternatively,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you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can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pay</w:t>
      </w:r>
      <w:r>
        <w:rPr>
          <w:i/>
          <w:color w:val="FF0000"/>
          <w:spacing w:val="10"/>
          <w:sz w:val="20"/>
        </w:rPr>
        <w:t xml:space="preserve"> </w:t>
      </w:r>
      <w:r>
        <w:rPr>
          <w:i/>
          <w:color w:val="FF0000"/>
          <w:sz w:val="20"/>
        </w:rPr>
        <w:t>via</w:t>
      </w:r>
      <w:r>
        <w:rPr>
          <w:i/>
          <w:color w:val="FF0000"/>
          <w:spacing w:val="9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3"/>
          <w:sz w:val="20"/>
        </w:rPr>
        <w:t xml:space="preserve"> </w:t>
      </w:r>
      <w:r>
        <w:rPr>
          <w:i/>
          <w:color w:val="FF0000"/>
          <w:sz w:val="20"/>
        </w:rPr>
        <w:t>internet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or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in</w:t>
      </w:r>
      <w:r>
        <w:rPr>
          <w:i/>
          <w:color w:val="FF0000"/>
          <w:spacing w:val="1"/>
          <w:sz w:val="20"/>
        </w:rPr>
        <w:t xml:space="preserve"> </w:t>
      </w:r>
      <w:r>
        <w:rPr>
          <w:i/>
          <w:color w:val="FF0000"/>
          <w:sz w:val="20"/>
        </w:rPr>
        <w:t>person, once an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invoice has been generated/reference provided.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  <w:gridCol w:w="1517"/>
        <w:gridCol w:w="2607"/>
        <w:gridCol w:w="1412"/>
      </w:tblGrid>
      <w:tr w:rsidR="00253342" w14:paraId="05A2270F" w14:textId="77777777">
        <w:trPr>
          <w:trHeight w:val="229"/>
        </w:trPr>
        <w:tc>
          <w:tcPr>
            <w:tcW w:w="5064" w:type="dxa"/>
          </w:tcPr>
          <w:p w14:paraId="10ECD9B3" w14:textId="77777777" w:rsidR="00253342" w:rsidRDefault="00D702F6">
            <w:pPr>
              <w:pStyle w:val="TableParagraph"/>
              <w:spacing w:line="210" w:lineRule="exact"/>
              <w:ind w:left="1967" w:right="19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Types:-</w:t>
            </w:r>
          </w:p>
        </w:tc>
        <w:tc>
          <w:tcPr>
            <w:tcW w:w="1517" w:type="dxa"/>
          </w:tcPr>
          <w:p w14:paraId="69685F2C" w14:textId="77777777" w:rsidR="00253342" w:rsidRDefault="00D702F6">
            <w:pPr>
              <w:pStyle w:val="TableParagraph"/>
              <w:spacing w:line="210" w:lineRule="exact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2607" w:type="dxa"/>
          </w:tcPr>
          <w:p w14:paraId="64180F32" w14:textId="77777777" w:rsidR="00253342" w:rsidRDefault="00D702F6">
            <w:pPr>
              <w:pStyle w:val="TableParagraph"/>
              <w:spacing w:line="210" w:lineRule="exact"/>
              <w:ind w:left="244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Individual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(each)</w:t>
            </w:r>
          </w:p>
        </w:tc>
        <w:tc>
          <w:tcPr>
            <w:tcW w:w="1412" w:type="dxa"/>
          </w:tcPr>
          <w:p w14:paraId="0A0BE6CE" w14:textId="77777777" w:rsidR="00253342" w:rsidRDefault="00D702F6">
            <w:pPr>
              <w:pStyle w:val="TableParagraph"/>
              <w:spacing w:line="210" w:lineRule="exact"/>
              <w:ind w:left="345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253342" w14:paraId="5E8224A5" w14:textId="77777777">
        <w:trPr>
          <w:trHeight w:val="230"/>
        </w:trPr>
        <w:tc>
          <w:tcPr>
            <w:tcW w:w="5064" w:type="dxa"/>
          </w:tcPr>
          <w:p w14:paraId="38C12319" w14:textId="77777777" w:rsidR="00253342" w:rsidRDefault="00D702F6">
            <w:pPr>
              <w:pStyle w:val="TableParagraph"/>
              <w:spacing w:line="210" w:lineRule="exact"/>
              <w:ind w:left="107"/>
              <w:rPr>
                <w:i/>
                <w:sz w:val="16"/>
              </w:rPr>
            </w:pPr>
            <w:r>
              <w:rPr>
                <w:sz w:val="20"/>
              </w:rPr>
              <w:t>240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16"/>
              </w:rPr>
              <w:t>(Inc.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empty)</w:t>
            </w:r>
          </w:p>
        </w:tc>
        <w:tc>
          <w:tcPr>
            <w:tcW w:w="1517" w:type="dxa"/>
          </w:tcPr>
          <w:p w14:paraId="646C35D8" w14:textId="77777777" w:rsidR="00253342" w:rsidRDefault="002533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265A8F6A" w14:textId="5C7FF3E4" w:rsidR="00253342" w:rsidRDefault="00D702F6">
            <w:pPr>
              <w:pStyle w:val="TableParagraph"/>
              <w:spacing w:line="210" w:lineRule="exact"/>
              <w:ind w:left="244" w:right="211"/>
              <w:jc w:val="center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t>18.30</w:t>
            </w:r>
          </w:p>
        </w:tc>
        <w:tc>
          <w:tcPr>
            <w:tcW w:w="1412" w:type="dxa"/>
          </w:tcPr>
          <w:p w14:paraId="7B3C9737" w14:textId="77777777" w:rsidR="00253342" w:rsidRDefault="00D702F6">
            <w:pPr>
              <w:pStyle w:val="TableParagraph"/>
              <w:spacing w:line="210" w:lineRule="exact"/>
              <w:ind w:left="345" w:right="328"/>
              <w:jc w:val="center"/>
            </w:pPr>
            <w:r>
              <w:t>$</w:t>
            </w:r>
            <w:r>
              <w:rPr>
                <w:spacing w:val="-2"/>
              </w:rPr>
              <w:t xml:space="preserve"> </w:t>
            </w:r>
            <w:r>
              <w:t>0.00</w:t>
            </w:r>
          </w:p>
        </w:tc>
      </w:tr>
      <w:tr w:rsidR="00253342" w14:paraId="385BC634" w14:textId="77777777">
        <w:trPr>
          <w:trHeight w:val="230"/>
        </w:trPr>
        <w:tc>
          <w:tcPr>
            <w:tcW w:w="5064" w:type="dxa"/>
          </w:tcPr>
          <w:p w14:paraId="41C4BDF6" w14:textId="77777777" w:rsidR="00253342" w:rsidRDefault="00D702F6">
            <w:pPr>
              <w:pStyle w:val="TableParagraph"/>
              <w:spacing w:line="210" w:lineRule="exact"/>
              <w:ind w:left="107"/>
              <w:rPr>
                <w:i/>
                <w:sz w:val="16"/>
              </w:rPr>
            </w:pPr>
            <w:r>
              <w:rPr>
                <w:sz w:val="20"/>
              </w:rPr>
              <w:t>240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Recycling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16"/>
              </w:rPr>
              <w:t>(Inc.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empty)</w:t>
            </w:r>
          </w:p>
        </w:tc>
        <w:tc>
          <w:tcPr>
            <w:tcW w:w="1517" w:type="dxa"/>
          </w:tcPr>
          <w:p w14:paraId="33B84F0C" w14:textId="77777777" w:rsidR="00253342" w:rsidRDefault="002533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40BD608B" w14:textId="0DA46FBD" w:rsidR="00253342" w:rsidRDefault="00D702F6">
            <w:pPr>
              <w:pStyle w:val="TableParagraph"/>
              <w:spacing w:line="210" w:lineRule="exact"/>
              <w:ind w:left="244" w:right="211"/>
              <w:jc w:val="center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t>18.30</w:t>
            </w:r>
          </w:p>
        </w:tc>
        <w:tc>
          <w:tcPr>
            <w:tcW w:w="1412" w:type="dxa"/>
          </w:tcPr>
          <w:p w14:paraId="3C2D7E87" w14:textId="77777777" w:rsidR="00253342" w:rsidRDefault="00D702F6">
            <w:pPr>
              <w:pStyle w:val="TableParagraph"/>
              <w:spacing w:line="210" w:lineRule="exact"/>
              <w:ind w:left="345" w:right="328"/>
              <w:jc w:val="center"/>
            </w:pPr>
            <w:r>
              <w:t>$</w:t>
            </w:r>
            <w:r>
              <w:rPr>
                <w:spacing w:val="-2"/>
              </w:rPr>
              <w:t xml:space="preserve"> </w:t>
            </w:r>
            <w:r>
              <w:t>0.00</w:t>
            </w:r>
          </w:p>
        </w:tc>
      </w:tr>
      <w:tr w:rsidR="00253342" w14:paraId="187F6E0E" w14:textId="77777777">
        <w:trPr>
          <w:trHeight w:val="229"/>
        </w:trPr>
        <w:tc>
          <w:tcPr>
            <w:tcW w:w="5064" w:type="dxa"/>
          </w:tcPr>
          <w:p w14:paraId="33CF8578" w14:textId="77777777" w:rsidR="00253342" w:rsidRDefault="00D702F6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Bin</w:t>
            </w:r>
          </w:p>
        </w:tc>
        <w:tc>
          <w:tcPr>
            <w:tcW w:w="1517" w:type="dxa"/>
          </w:tcPr>
          <w:p w14:paraId="3B40187F" w14:textId="77777777" w:rsidR="00253342" w:rsidRDefault="002533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24F89A0D" w14:textId="7BB7D339" w:rsidR="00253342" w:rsidRDefault="00D702F6">
            <w:pPr>
              <w:pStyle w:val="TableParagraph"/>
              <w:spacing w:line="210" w:lineRule="exact"/>
              <w:ind w:left="244" w:right="211"/>
              <w:jc w:val="center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t>13.60</w:t>
            </w:r>
          </w:p>
        </w:tc>
        <w:tc>
          <w:tcPr>
            <w:tcW w:w="1412" w:type="dxa"/>
          </w:tcPr>
          <w:p w14:paraId="703ABD5C" w14:textId="77777777" w:rsidR="00253342" w:rsidRDefault="00D702F6">
            <w:pPr>
              <w:pStyle w:val="TableParagraph"/>
              <w:spacing w:line="210" w:lineRule="exact"/>
              <w:ind w:left="345" w:right="328"/>
              <w:jc w:val="center"/>
            </w:pPr>
            <w:r>
              <w:t>$</w:t>
            </w:r>
            <w:r>
              <w:rPr>
                <w:spacing w:val="-2"/>
              </w:rPr>
              <w:t xml:space="preserve"> </w:t>
            </w:r>
            <w:r>
              <w:t>0.00</w:t>
            </w:r>
          </w:p>
        </w:tc>
      </w:tr>
      <w:tr w:rsidR="00253342" w14:paraId="55B72481" w14:textId="77777777">
        <w:trPr>
          <w:trHeight w:val="230"/>
        </w:trPr>
        <w:tc>
          <w:tcPr>
            <w:tcW w:w="5064" w:type="dxa"/>
          </w:tcPr>
          <w:p w14:paraId="6BADDDD5" w14:textId="77777777" w:rsidR="00253342" w:rsidRDefault="00D702F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Recycling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Bin</w:t>
            </w:r>
          </w:p>
        </w:tc>
        <w:tc>
          <w:tcPr>
            <w:tcW w:w="1517" w:type="dxa"/>
          </w:tcPr>
          <w:p w14:paraId="082430EA" w14:textId="77777777" w:rsidR="00253342" w:rsidRDefault="002533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</w:tcPr>
          <w:p w14:paraId="6F753049" w14:textId="68A3AB88" w:rsidR="00253342" w:rsidRDefault="00D702F6">
            <w:pPr>
              <w:pStyle w:val="TableParagraph"/>
              <w:spacing w:before="5" w:line="205" w:lineRule="exact"/>
              <w:ind w:left="244" w:right="211"/>
              <w:jc w:val="center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t>13.60</w:t>
            </w:r>
          </w:p>
        </w:tc>
        <w:tc>
          <w:tcPr>
            <w:tcW w:w="1412" w:type="dxa"/>
          </w:tcPr>
          <w:p w14:paraId="7DCA51F5" w14:textId="77777777" w:rsidR="00253342" w:rsidRDefault="00D702F6">
            <w:pPr>
              <w:pStyle w:val="TableParagraph"/>
              <w:spacing w:line="210" w:lineRule="exact"/>
              <w:ind w:left="345" w:right="328"/>
              <w:jc w:val="center"/>
            </w:pPr>
            <w:r>
              <w:t>$</w:t>
            </w:r>
            <w:r>
              <w:rPr>
                <w:spacing w:val="-2"/>
              </w:rPr>
              <w:t xml:space="preserve"> </w:t>
            </w:r>
            <w:r>
              <w:t>0.00</w:t>
            </w:r>
          </w:p>
        </w:tc>
      </w:tr>
      <w:tr w:rsidR="00253342" w14:paraId="015F9E64" w14:textId="77777777">
        <w:trPr>
          <w:trHeight w:val="378"/>
        </w:trPr>
        <w:tc>
          <w:tcPr>
            <w:tcW w:w="6581" w:type="dxa"/>
            <w:gridSpan w:val="2"/>
            <w:tcBorders>
              <w:left w:val="nil"/>
              <w:bottom w:val="nil"/>
            </w:tcBorders>
          </w:tcPr>
          <w:p w14:paraId="6E00567B" w14:textId="77777777" w:rsidR="00253342" w:rsidRDefault="002533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 w14:paraId="1E02A2EC" w14:textId="77777777" w:rsidR="00253342" w:rsidRDefault="00D702F6">
            <w:pPr>
              <w:pStyle w:val="TableParagraph"/>
              <w:spacing w:before="69"/>
              <w:ind w:left="240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12" w:type="dxa"/>
          </w:tcPr>
          <w:p w14:paraId="6631037C" w14:textId="77777777" w:rsidR="00253342" w:rsidRDefault="00D702F6">
            <w:pPr>
              <w:pStyle w:val="TableParagraph"/>
              <w:spacing w:before="60"/>
              <w:ind w:left="345" w:right="330"/>
              <w:jc w:val="center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0.00</w:t>
            </w:r>
          </w:p>
        </w:tc>
      </w:tr>
    </w:tbl>
    <w:p w14:paraId="4C4C1CD9" w14:textId="77777777" w:rsidR="00253342" w:rsidRDefault="00253342">
      <w:pPr>
        <w:pStyle w:val="BodyText"/>
        <w:rPr>
          <w:i/>
        </w:rPr>
      </w:pPr>
    </w:p>
    <w:p w14:paraId="1EFB855B" w14:textId="77777777" w:rsidR="00253342" w:rsidRDefault="00253342">
      <w:pPr>
        <w:pStyle w:val="BodyText"/>
        <w:rPr>
          <w:i/>
        </w:rPr>
      </w:pPr>
    </w:p>
    <w:p w14:paraId="3237AECE" w14:textId="77777777" w:rsidR="00253342" w:rsidRDefault="00253342">
      <w:pPr>
        <w:pStyle w:val="BodyText"/>
        <w:rPr>
          <w:i/>
        </w:rPr>
      </w:pPr>
    </w:p>
    <w:p w14:paraId="1D39D7E6" w14:textId="77777777" w:rsidR="00253342" w:rsidRDefault="00253342">
      <w:pPr>
        <w:pStyle w:val="BodyText"/>
        <w:rPr>
          <w:i/>
        </w:rPr>
      </w:pPr>
    </w:p>
    <w:p w14:paraId="4F1C5BD5" w14:textId="77777777" w:rsidR="00253342" w:rsidRDefault="00253342">
      <w:pPr>
        <w:pStyle w:val="BodyText"/>
        <w:rPr>
          <w:i/>
        </w:rPr>
      </w:pPr>
    </w:p>
    <w:p w14:paraId="0DFBECF3" w14:textId="77777777" w:rsidR="00253342" w:rsidRDefault="00253342">
      <w:pPr>
        <w:pStyle w:val="BodyText"/>
        <w:rPr>
          <w:i/>
        </w:rPr>
      </w:pPr>
    </w:p>
    <w:p w14:paraId="14BDCF57" w14:textId="77777777" w:rsidR="00253342" w:rsidRDefault="00253342">
      <w:pPr>
        <w:pStyle w:val="BodyText"/>
        <w:rPr>
          <w:i/>
        </w:rPr>
      </w:pPr>
    </w:p>
    <w:p w14:paraId="50C804C3" w14:textId="77777777" w:rsidR="00253342" w:rsidRDefault="00253342">
      <w:pPr>
        <w:pStyle w:val="BodyText"/>
        <w:rPr>
          <w:i/>
        </w:rPr>
      </w:pPr>
    </w:p>
    <w:p w14:paraId="246B839C" w14:textId="77777777" w:rsidR="00253342" w:rsidRDefault="00253342">
      <w:pPr>
        <w:pStyle w:val="BodyText"/>
        <w:rPr>
          <w:i/>
        </w:rPr>
      </w:pPr>
    </w:p>
    <w:p w14:paraId="4BA4B82F" w14:textId="77777777" w:rsidR="00253342" w:rsidRDefault="00253342">
      <w:pPr>
        <w:pStyle w:val="BodyText"/>
        <w:rPr>
          <w:i/>
        </w:rPr>
      </w:pPr>
    </w:p>
    <w:p w14:paraId="093ACBFA" w14:textId="77777777" w:rsidR="00253342" w:rsidRDefault="00253342">
      <w:pPr>
        <w:pStyle w:val="BodyText"/>
        <w:rPr>
          <w:i/>
        </w:rPr>
      </w:pPr>
    </w:p>
    <w:p w14:paraId="2FAFF4B0" w14:textId="77777777" w:rsidR="00253342" w:rsidRDefault="00253342">
      <w:pPr>
        <w:pStyle w:val="BodyText"/>
        <w:rPr>
          <w:i/>
        </w:rPr>
      </w:pPr>
    </w:p>
    <w:p w14:paraId="0C4AC6A1" w14:textId="77777777" w:rsidR="00253342" w:rsidRDefault="00253342">
      <w:pPr>
        <w:pStyle w:val="BodyText"/>
        <w:rPr>
          <w:i/>
        </w:rPr>
      </w:pPr>
    </w:p>
    <w:p w14:paraId="2BB2B4EE" w14:textId="77777777" w:rsidR="00253342" w:rsidRDefault="00253342">
      <w:pPr>
        <w:pStyle w:val="BodyText"/>
        <w:rPr>
          <w:i/>
        </w:rPr>
      </w:pPr>
    </w:p>
    <w:p w14:paraId="01D3C8E9" w14:textId="77777777" w:rsidR="00253342" w:rsidRDefault="00253342">
      <w:pPr>
        <w:pStyle w:val="BodyText"/>
        <w:rPr>
          <w:i/>
        </w:rPr>
      </w:pPr>
    </w:p>
    <w:p w14:paraId="34CF39D5" w14:textId="77777777" w:rsidR="00253342" w:rsidRDefault="00253342">
      <w:pPr>
        <w:pStyle w:val="BodyText"/>
        <w:rPr>
          <w:i/>
        </w:rPr>
      </w:pPr>
    </w:p>
    <w:p w14:paraId="0CEA7A26" w14:textId="77777777" w:rsidR="00253342" w:rsidRDefault="00253342">
      <w:pPr>
        <w:pStyle w:val="BodyText"/>
        <w:rPr>
          <w:i/>
        </w:rPr>
      </w:pPr>
    </w:p>
    <w:p w14:paraId="1A5CBF27" w14:textId="77777777" w:rsidR="00253342" w:rsidRDefault="00253342">
      <w:pPr>
        <w:pStyle w:val="BodyText"/>
        <w:rPr>
          <w:i/>
        </w:rPr>
      </w:pPr>
    </w:p>
    <w:p w14:paraId="731DE93F" w14:textId="77777777" w:rsidR="00253342" w:rsidRDefault="00253342">
      <w:pPr>
        <w:pStyle w:val="BodyText"/>
        <w:rPr>
          <w:i/>
        </w:rPr>
      </w:pPr>
    </w:p>
    <w:p w14:paraId="5D8A0AEC" w14:textId="77777777" w:rsidR="00253342" w:rsidRDefault="00253342">
      <w:pPr>
        <w:pStyle w:val="BodyText"/>
        <w:rPr>
          <w:i/>
        </w:rPr>
      </w:pPr>
    </w:p>
    <w:p w14:paraId="13D1F573" w14:textId="77777777" w:rsidR="00253342" w:rsidRDefault="00253342">
      <w:pPr>
        <w:pStyle w:val="BodyText"/>
        <w:rPr>
          <w:i/>
        </w:rPr>
      </w:pPr>
    </w:p>
    <w:p w14:paraId="78C1FDF6" w14:textId="77777777" w:rsidR="00253342" w:rsidRDefault="00253342">
      <w:pPr>
        <w:pStyle w:val="BodyText"/>
        <w:rPr>
          <w:i/>
        </w:rPr>
      </w:pPr>
    </w:p>
    <w:p w14:paraId="4538C79E" w14:textId="77777777" w:rsidR="00253342" w:rsidRDefault="00253342">
      <w:pPr>
        <w:pStyle w:val="BodyText"/>
        <w:rPr>
          <w:i/>
        </w:rPr>
      </w:pPr>
    </w:p>
    <w:p w14:paraId="2E4EDEFA" w14:textId="77777777" w:rsidR="00253342" w:rsidRDefault="00253342">
      <w:pPr>
        <w:pStyle w:val="BodyText"/>
        <w:rPr>
          <w:i/>
        </w:rPr>
      </w:pPr>
    </w:p>
    <w:p w14:paraId="22CCE9D9" w14:textId="77777777" w:rsidR="00253342" w:rsidRDefault="00253342">
      <w:pPr>
        <w:pStyle w:val="BodyText"/>
        <w:rPr>
          <w:i/>
        </w:rPr>
      </w:pPr>
    </w:p>
    <w:p w14:paraId="2A33F92F" w14:textId="77777777" w:rsidR="00253342" w:rsidRDefault="00253342">
      <w:pPr>
        <w:pStyle w:val="BodyText"/>
        <w:rPr>
          <w:i/>
        </w:rPr>
      </w:pPr>
    </w:p>
    <w:p w14:paraId="26EB4144" w14:textId="77777777" w:rsidR="00253342" w:rsidRDefault="00253342">
      <w:pPr>
        <w:pStyle w:val="BodyText"/>
        <w:rPr>
          <w:i/>
        </w:rPr>
      </w:pPr>
    </w:p>
    <w:p w14:paraId="2A33823B" w14:textId="77777777" w:rsidR="00253342" w:rsidRDefault="00253342">
      <w:pPr>
        <w:pStyle w:val="BodyText"/>
        <w:rPr>
          <w:i/>
        </w:rPr>
      </w:pPr>
    </w:p>
    <w:p w14:paraId="1517D193" w14:textId="77777777" w:rsidR="00253342" w:rsidRDefault="00253342">
      <w:pPr>
        <w:pStyle w:val="BodyText"/>
        <w:rPr>
          <w:i/>
        </w:rPr>
      </w:pPr>
    </w:p>
    <w:p w14:paraId="4DCFBA76" w14:textId="77777777" w:rsidR="00253342" w:rsidRDefault="00253342">
      <w:pPr>
        <w:pStyle w:val="BodyText"/>
        <w:rPr>
          <w:i/>
        </w:rPr>
      </w:pPr>
    </w:p>
    <w:p w14:paraId="35311457" w14:textId="77777777" w:rsidR="00253342" w:rsidRDefault="00253342">
      <w:pPr>
        <w:pStyle w:val="BodyText"/>
        <w:rPr>
          <w:i/>
        </w:rPr>
      </w:pPr>
    </w:p>
    <w:p w14:paraId="36E60E6B" w14:textId="77777777" w:rsidR="00253342" w:rsidRDefault="00253342">
      <w:pPr>
        <w:pStyle w:val="BodyText"/>
        <w:rPr>
          <w:i/>
        </w:rPr>
      </w:pPr>
    </w:p>
    <w:p w14:paraId="32C3FD48" w14:textId="77777777" w:rsidR="00253342" w:rsidRDefault="00253342">
      <w:pPr>
        <w:pStyle w:val="BodyText"/>
        <w:rPr>
          <w:i/>
        </w:rPr>
      </w:pPr>
    </w:p>
    <w:p w14:paraId="23D887E7" w14:textId="77777777" w:rsidR="00253342" w:rsidRDefault="00253342">
      <w:pPr>
        <w:pStyle w:val="BodyText"/>
        <w:rPr>
          <w:i/>
        </w:rPr>
      </w:pPr>
    </w:p>
    <w:p w14:paraId="44E26D1A" w14:textId="77777777" w:rsidR="00253342" w:rsidRDefault="00253342">
      <w:pPr>
        <w:pStyle w:val="BodyText"/>
        <w:rPr>
          <w:i/>
        </w:rPr>
      </w:pPr>
    </w:p>
    <w:p w14:paraId="3D806386" w14:textId="77777777" w:rsidR="00253342" w:rsidRDefault="00253342">
      <w:pPr>
        <w:pStyle w:val="BodyText"/>
        <w:rPr>
          <w:i/>
        </w:rPr>
      </w:pPr>
    </w:p>
    <w:p w14:paraId="0176E6CC" w14:textId="77777777" w:rsidR="00253342" w:rsidRDefault="00253342">
      <w:pPr>
        <w:pStyle w:val="BodyText"/>
        <w:rPr>
          <w:i/>
        </w:rPr>
      </w:pPr>
    </w:p>
    <w:p w14:paraId="4980CECA" w14:textId="77777777" w:rsidR="00253342" w:rsidRDefault="00D61EDC">
      <w:pPr>
        <w:pStyle w:val="BodyText"/>
        <w:spacing w:before="10"/>
        <w:rPr>
          <w:i/>
          <w:sz w:val="29"/>
        </w:rPr>
      </w:pPr>
      <w:r>
        <w:pict w14:anchorId="000AB9A5">
          <v:shape id="docshape44" o:spid="_x0000_s1029" style="position:absolute;margin-left:36pt;margin-top:18.4pt;width:519.2pt;height:.1pt;z-index:-251648000;mso-wrap-distance-left:0;mso-wrap-distance-right:0;mso-position-horizontal-relative:page" coordorigin="720,368" coordsize="10384,0" path="m720,368r10383,e" filled="f" strokeweight=".30919mm">
            <v:stroke dashstyle="dash"/>
            <v:path arrowok="t"/>
            <w10:wrap type="topAndBottom" anchorx="page"/>
          </v:shape>
        </w:pict>
      </w:r>
    </w:p>
    <w:p w14:paraId="6D89FB71" w14:textId="77777777" w:rsidR="00253342" w:rsidRDefault="00D702F6">
      <w:pPr>
        <w:pStyle w:val="Heading1"/>
        <w:spacing w:before="80"/>
        <w:ind w:left="240"/>
        <w:rPr>
          <w:u w:val="none"/>
        </w:rPr>
      </w:pPr>
      <w:r>
        <w:t>Office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</w:p>
    <w:p w14:paraId="617FFE1B" w14:textId="77777777" w:rsidR="00253342" w:rsidRDefault="00253342">
      <w:pPr>
        <w:pStyle w:val="BodyText"/>
        <w:spacing w:before="1"/>
        <w:rPr>
          <w:b/>
          <w:sz w:val="23"/>
        </w:rPr>
      </w:pPr>
    </w:p>
    <w:p w14:paraId="06444CEB" w14:textId="77777777" w:rsidR="00253342" w:rsidRDefault="00D61EDC">
      <w:pPr>
        <w:pStyle w:val="BodyText"/>
        <w:spacing w:before="93"/>
        <w:ind w:left="240"/>
      </w:pPr>
      <w:r>
        <w:pict w14:anchorId="368097A1">
          <v:shape id="docshape45" o:spid="_x0000_s1028" style="position:absolute;left:0;text-align:left;margin-left:333.5pt;margin-top:-1.55pt;width:231.15pt;height:24.05pt;z-index:251656192;mso-position-horizontal-relative:page" coordorigin="6670,-31" coordsize="4623,481" o:spt="100" adj="0,,0" path="m11292,-22r-10,l11282,439r-4603,l6679,-22r-9,l6670,439r,10l6679,449r,l11282,449r10,l11292,439r,-461xm11292,-31r-10,l6679,-31r,l6670,-31r,9l6679,-22r,l11282,-22r10,l11292,-31xe" fillcolor="black" stroked="f">
            <v:stroke joinstyle="round"/>
            <v:formulas/>
            <v:path arrowok="t" o:connecttype="segments"/>
            <w10:wrap anchorx="page"/>
          </v:shape>
        </w:pict>
      </w:r>
      <w:r w:rsidR="00D702F6">
        <w:t>Internal:</w:t>
      </w:r>
      <w:r w:rsidR="00D702F6">
        <w:rPr>
          <w:spacing w:val="53"/>
        </w:rPr>
        <w:t xml:space="preserve"> </w:t>
      </w:r>
      <w:r w:rsidR="00D702F6">
        <w:t>Journal</w:t>
      </w:r>
      <w:r w:rsidR="00D702F6">
        <w:rPr>
          <w:spacing w:val="-3"/>
        </w:rPr>
        <w:t xml:space="preserve"> </w:t>
      </w:r>
      <w:r w:rsidR="00D702F6">
        <w:t>Name</w:t>
      </w:r>
      <w:r w:rsidR="00D702F6">
        <w:rPr>
          <w:spacing w:val="-1"/>
        </w:rPr>
        <w:t xml:space="preserve"> </w:t>
      </w:r>
      <w:r w:rsidR="00D702F6">
        <w:t>and</w:t>
      </w:r>
      <w:r w:rsidR="00D702F6">
        <w:rPr>
          <w:spacing w:val="-2"/>
        </w:rPr>
        <w:t xml:space="preserve"> </w:t>
      </w:r>
      <w:r w:rsidR="00D702F6">
        <w:t>Account</w:t>
      </w:r>
      <w:r w:rsidR="00D702F6">
        <w:rPr>
          <w:spacing w:val="-2"/>
        </w:rPr>
        <w:t xml:space="preserve"> </w:t>
      </w:r>
      <w:r w:rsidR="00D702F6">
        <w:t>Number (copy</w:t>
      </w:r>
      <w:r w:rsidR="00D702F6">
        <w:rPr>
          <w:spacing w:val="-5"/>
        </w:rPr>
        <w:t xml:space="preserve"> </w:t>
      </w:r>
      <w:r w:rsidR="00D702F6">
        <w:t>for</w:t>
      </w:r>
      <w:r w:rsidR="00D702F6">
        <w:rPr>
          <w:spacing w:val="-1"/>
        </w:rPr>
        <w:t xml:space="preserve"> </w:t>
      </w:r>
      <w:r w:rsidR="00D702F6">
        <w:t>DW’s)</w:t>
      </w:r>
    </w:p>
    <w:p w14:paraId="0547978F" w14:textId="77777777" w:rsidR="00253342" w:rsidRDefault="00D61EDC">
      <w:pPr>
        <w:pStyle w:val="BodyText"/>
        <w:spacing w:before="10"/>
        <w:rPr>
          <w:sz w:val="24"/>
        </w:rPr>
      </w:pPr>
      <w:r>
        <w:pict w14:anchorId="7E45C72A">
          <v:shape id="docshape46" o:spid="_x0000_s1027" type="#_x0000_t202" style="position:absolute;margin-left:33.5pt;margin-top:15.5pt;width:394.9pt;height:24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0"/>
                    <w:gridCol w:w="4819"/>
                    <w:gridCol w:w="1468"/>
                  </w:tblGrid>
                  <w:tr w:rsidR="00253342" w14:paraId="31E5A213" w14:textId="77777777">
                    <w:trPr>
                      <w:trHeight w:val="460"/>
                    </w:trPr>
                    <w:tc>
                      <w:tcPr>
                        <w:tcW w:w="1610" w:type="dxa"/>
                        <w:tcBorders>
                          <w:right w:val="single" w:sz="4" w:space="0" w:color="000000"/>
                        </w:tcBorders>
                      </w:tcPr>
                      <w:p w14:paraId="0E8EC885" w14:textId="77777777" w:rsidR="00253342" w:rsidRDefault="00D702F6">
                        <w:pPr>
                          <w:pStyle w:val="TableParagraph"/>
                          <w:spacing w:before="112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Actioned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By: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AF4B4B" w14:textId="77777777" w:rsidR="00253342" w:rsidRDefault="002533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68" w:type="dxa"/>
                        <w:tcBorders>
                          <w:left w:val="single" w:sz="4" w:space="0" w:color="000000"/>
                        </w:tcBorders>
                      </w:tcPr>
                      <w:p w14:paraId="5DE83FD4" w14:textId="77777777" w:rsidR="00253342" w:rsidRDefault="00D702F6">
                        <w:pPr>
                          <w:pStyle w:val="TableParagraph"/>
                          <w:spacing w:before="11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Actioned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Date:</w:t>
                        </w:r>
                      </w:p>
                    </w:tc>
                  </w:tr>
                </w:tbl>
                <w:p w14:paraId="5187889F" w14:textId="77777777" w:rsidR="00253342" w:rsidRDefault="00253342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5F68F44">
          <v:shape id="docshape47" o:spid="_x0000_s1026" style="position:absolute;margin-left:444.5pt;margin-top:15.5pt;width:120.15pt;height:24pt;z-index:-251646976;mso-wrap-distance-left:0;mso-wrap-distance-right:0;mso-position-horizontal-relative:page" coordorigin="8890,310" coordsize="2403,480" o:spt="100" adj="0,,0" path="m11292,780r-10,l8899,780r-9,l8890,790r9,l11282,790r10,l11292,780xm11292,310r-10,l8899,310r-9,l8890,320r,460l8899,780r,-460l11282,320r,460l11292,780r,-460l11292,3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253342">
      <w:pgSz w:w="11900" w:h="16840"/>
      <w:pgMar w:top="740" w:right="420" w:bottom="880" w:left="48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7C62" w14:textId="77777777" w:rsidR="004275B1" w:rsidRDefault="00D702F6">
      <w:r>
        <w:separator/>
      </w:r>
    </w:p>
  </w:endnote>
  <w:endnote w:type="continuationSeparator" w:id="0">
    <w:p w14:paraId="030E855E" w14:textId="77777777" w:rsidR="004275B1" w:rsidRDefault="00D7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858A" w14:textId="77777777" w:rsidR="0005512E" w:rsidRDefault="000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7BEF" w14:textId="77777777" w:rsidR="00253342" w:rsidRDefault="00D61EDC">
    <w:pPr>
      <w:pStyle w:val="BodyText"/>
      <w:spacing w:line="14" w:lineRule="auto"/>
    </w:pPr>
    <w:r>
      <w:pict w14:anchorId="267C62C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35pt;margin-top:796.3pt;width:136.8pt;height:11pt;z-index:-15917568;mso-position-horizontal-relative:page;mso-position-vertical-relative:page" filled="f" stroked="f">
          <v:textbox inset="0,0,0,0">
            <w:txbxContent>
              <w:p w14:paraId="06FC302A" w14:textId="77777777" w:rsidR="00253342" w:rsidRDefault="00D702F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Owner: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Administration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Officer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(Waste)</w:t>
                </w:r>
              </w:p>
            </w:txbxContent>
          </v:textbox>
          <w10:wrap anchorx="page" anchory="page"/>
        </v:shape>
      </w:pict>
    </w:r>
    <w:r>
      <w:pict w14:anchorId="0CE66442">
        <v:shape id="docshape2" o:spid="_x0000_s2051" type="#_x0000_t202" style="position:absolute;margin-left:221.95pt;margin-top:796.3pt;width:60.35pt;height:11pt;z-index:-15917056;mso-position-horizontal-relative:page;mso-position-vertical-relative:page" filled="f" stroked="f">
          <v:textbox inset="0,0,0,0">
            <w:txbxContent>
              <w:p w14:paraId="3C6348EC" w14:textId="3E4767F3" w:rsidR="00253342" w:rsidRDefault="00D702F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Form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WASTE0</w:t>
                </w:r>
                <w:r w:rsidR="0005512E">
                  <w:rPr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7DA0E408">
        <v:shape id="docshape3" o:spid="_x0000_s2050" type="#_x0000_t202" style="position:absolute;margin-left:346.9pt;margin-top:796.3pt;width:102.9pt;height:11pt;z-index:-15916544;mso-position-horizontal-relative:page;mso-position-vertical-relative:page" filled="f" stroked="f">
          <v:textbox inset="0,0,0,0">
            <w:txbxContent>
              <w:p w14:paraId="0E6B846D" w14:textId="383B911B" w:rsidR="00253342" w:rsidRDefault="00D702F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Last Updated: </w:t>
                </w:r>
                <w:r w:rsidR="0005512E">
                  <w:rPr>
                    <w:sz w:val="16"/>
                  </w:rPr>
                  <w:t>13 July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05512E"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2058FF9E">
        <v:shape id="docshape4" o:spid="_x0000_s2049" type="#_x0000_t202" style="position:absolute;margin-left:503pt;margin-top:796.3pt;width:30.5pt;height:11pt;z-index:-15916032;mso-position-horizontal-relative:page;mso-position-vertical-relative:page" filled="f" stroked="f">
          <v:textbox inset="0,0,0,0">
            <w:txbxContent>
              <w:p w14:paraId="75B63235" w14:textId="77777777" w:rsidR="00253342" w:rsidRDefault="00D702F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57D7" w14:textId="77777777" w:rsidR="0005512E" w:rsidRDefault="000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0B07" w14:textId="77777777" w:rsidR="004275B1" w:rsidRDefault="00D702F6">
      <w:r>
        <w:separator/>
      </w:r>
    </w:p>
  </w:footnote>
  <w:footnote w:type="continuationSeparator" w:id="0">
    <w:p w14:paraId="6674B27A" w14:textId="77777777" w:rsidR="004275B1" w:rsidRDefault="00D7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E12A" w14:textId="77777777" w:rsidR="0005512E" w:rsidRDefault="00055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C49E" w14:textId="77777777" w:rsidR="0005512E" w:rsidRDefault="00055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5CDD" w14:textId="77777777" w:rsidR="0005512E" w:rsidRDefault="00055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342"/>
    <w:rsid w:val="0005512E"/>
    <w:rsid w:val="00253342"/>
    <w:rsid w:val="004275B1"/>
    <w:rsid w:val="00433E46"/>
    <w:rsid w:val="006B71E2"/>
    <w:rsid w:val="009B0630"/>
    <w:rsid w:val="00B252F4"/>
    <w:rsid w:val="00D61EDC"/>
    <w:rsid w:val="00D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4E70B5A"/>
  <w15:docId w15:val="{AC6F9BDC-E39A-42E2-9D09-FBCB64DD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3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 w:line="321" w:lineRule="exact"/>
      <w:ind w:left="1052" w:right="11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5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1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5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12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61E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ville.waste@melville.wa.gov.au" TargetMode="External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313</Words>
  <Characters>1538</Characters>
  <Application>Microsoft Office Word</Application>
  <DocSecurity>0</DocSecurity>
  <Lines>153</Lines>
  <Paragraphs>59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Teresa Castorina</cp:lastModifiedBy>
  <cp:revision>8</cp:revision>
  <dcterms:created xsi:type="dcterms:W3CDTF">2022-07-13T05:11:00Z</dcterms:created>
  <dcterms:modified xsi:type="dcterms:W3CDTF">2023-06-29T23:56:00Z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2022-07-13T00:00:00Z</vt:filetime>
  </property>
  <property fmtid="{D5CDD505-2E9C-101B-9397-08002B2CF9AE}" pid="5" name="DWDocAuthor">
    <vt:lpwstr/>
  </property>
  <property fmtid="{D5CDD505-2E9C-101B-9397-08002B2CF9AE}" pid="6" name="DWDocClass">
    <vt:lpwstr/>
  </property>
  <property fmtid="{D5CDD505-2E9C-101B-9397-08002B2CF9AE}" pid="7" name="DWDocClassId">
    <vt:lpwstr/>
  </property>
  <property fmtid="{D5CDD505-2E9C-101B-9397-08002B2CF9AE}" pid="8" name="DWDocPrecis">
    <vt:lpwstr/>
  </property>
  <property fmtid="{D5CDD505-2E9C-101B-9397-08002B2CF9AE}" pid="9" name="DWDocNo">
    <vt:lpwstr/>
  </property>
  <property fmtid="{D5CDD505-2E9C-101B-9397-08002B2CF9AE}" pid="10" name="DWDocSetID">
    <vt:lpwstr/>
  </property>
  <property fmtid="{D5CDD505-2E9C-101B-9397-08002B2CF9AE}" pid="11" name="DWDocType">
    <vt:lpwstr/>
  </property>
  <property fmtid="{D5CDD505-2E9C-101B-9397-08002B2CF9AE}" pid="12" name="DWDocVersion">
    <vt:lpwstr/>
  </property>
</Properties>
</file>